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  <w:bookmarkStart w:id="0" w:name="_GoBack"/>
      <w:bookmarkEnd w:id="0"/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  <w:r w:rsidRPr="002F0322">
        <w:rPr>
          <w:rFonts w:asciiTheme="majorBidi" w:eastAsia="Times New Roman,Bold" w:hAnsiTheme="majorBidi" w:cstheme="majorBidi"/>
          <w:b/>
          <w:bCs/>
          <w:noProof/>
          <w:color w:val="0D0D0D"/>
          <w:sz w:val="32"/>
          <w:szCs w:val="32"/>
          <w:lang w:eastAsia="tr-TR"/>
        </w:rPr>
        <w:drawing>
          <wp:inline distT="0" distB="0" distL="0" distR="0">
            <wp:extent cx="1473797" cy="134067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29" cy="135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  <w:r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  <w:t>BİLİMSEL ARAŞTIRMA PROJELERİ (BAP)</w:t>
      </w: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Pr="002F0322" w:rsidRDefault="002F0322" w:rsidP="002F032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  <w:r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  <w:t>KOORDİNATÖRLÜĞÜ</w:t>
      </w: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D87E4D" w:rsidRDefault="002F0322" w:rsidP="00AB789F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  <w:r w:rsidRPr="002F0322"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  <w:t>202</w:t>
      </w:r>
      <w:r w:rsidR="00AB789F"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  <w:t>4</w:t>
      </w:r>
      <w:r w:rsidRPr="002F0322"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  <w:t xml:space="preserve"> YILI EYLEM PLANI İZLEME RAPORU</w:t>
      </w: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AB789F" w:rsidP="00AB789F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  <w:r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  <w:t xml:space="preserve">Ocak </w:t>
      </w:r>
      <w:r w:rsidR="002F0322"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  <w:t>202</w:t>
      </w:r>
      <w:r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  <w:t>5</w:t>
      </w: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F0322" w:rsidRPr="002F0322" w:rsidRDefault="002F0322" w:rsidP="00FB77A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sz w:val="28"/>
          <w:szCs w:val="28"/>
        </w:rPr>
      </w:pPr>
      <w:r w:rsidRPr="002F032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FB77A3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2F0322">
        <w:rPr>
          <w:rFonts w:asciiTheme="majorBidi" w:hAnsiTheme="majorBidi" w:cstheme="majorBidi"/>
          <w:b/>
          <w:bCs/>
          <w:sz w:val="28"/>
          <w:szCs w:val="28"/>
        </w:rPr>
        <w:t xml:space="preserve"> YILI EYLEM PLANI </w:t>
      </w:r>
      <w:r w:rsidRPr="002F0322">
        <w:rPr>
          <w:rFonts w:asciiTheme="majorBidi" w:eastAsia="Times New Roman,Bold" w:hAnsiTheme="majorBidi" w:cstheme="majorBidi"/>
          <w:b/>
          <w:bCs/>
          <w:sz w:val="28"/>
          <w:szCs w:val="28"/>
        </w:rPr>
        <w:t>İZLEME RAPORU</w:t>
      </w:r>
    </w:p>
    <w:p w:rsidR="002F0322" w:rsidRDefault="002F0322" w:rsidP="002F03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F0322" w:rsidRDefault="002F0322" w:rsidP="00FB77A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0322">
        <w:rPr>
          <w:rFonts w:asciiTheme="majorBidi" w:eastAsia="Times New Roman,Bold" w:hAnsiTheme="majorBidi" w:cstheme="majorBidi"/>
          <w:color w:val="0D0D0D"/>
          <w:sz w:val="24"/>
          <w:szCs w:val="24"/>
        </w:rPr>
        <w:t>Bilimsel Araştırma Projeleri (B</w:t>
      </w:r>
      <w:r w:rsidR="00834A43">
        <w:rPr>
          <w:rFonts w:asciiTheme="majorBidi" w:eastAsia="Times New Roman,Bold" w:hAnsiTheme="majorBidi" w:cstheme="majorBidi"/>
          <w:color w:val="0D0D0D"/>
          <w:sz w:val="24"/>
          <w:szCs w:val="24"/>
        </w:rPr>
        <w:t>AP</w:t>
      </w:r>
      <w:r w:rsidRPr="002F0322">
        <w:rPr>
          <w:rFonts w:asciiTheme="majorBidi" w:eastAsia="Times New Roman,Bold" w:hAnsiTheme="majorBidi" w:cstheme="majorBidi"/>
          <w:color w:val="0D0D0D"/>
          <w:sz w:val="24"/>
          <w:szCs w:val="24"/>
        </w:rPr>
        <w:t>) Ko</w:t>
      </w:r>
      <w:r>
        <w:rPr>
          <w:rFonts w:asciiTheme="majorBidi" w:eastAsia="Times New Roman,Bold" w:hAnsiTheme="majorBidi" w:cstheme="majorBidi"/>
          <w:color w:val="0D0D0D"/>
          <w:sz w:val="24"/>
          <w:szCs w:val="24"/>
        </w:rPr>
        <w:t>o</w:t>
      </w:r>
      <w:r w:rsidRPr="002F0322">
        <w:rPr>
          <w:rFonts w:asciiTheme="majorBidi" w:eastAsia="Times New Roman,Bold" w:hAnsiTheme="majorBidi" w:cstheme="majorBidi"/>
          <w:color w:val="0D0D0D"/>
          <w:sz w:val="24"/>
          <w:szCs w:val="24"/>
        </w:rPr>
        <w:t>rdinatörlüğü</w:t>
      </w:r>
      <w:r>
        <w:rPr>
          <w:rFonts w:asciiTheme="majorBidi" w:eastAsia="Times New Roman,Bold" w:hAnsiTheme="majorBidi" w:cstheme="majorBidi"/>
          <w:color w:val="0D0D0D"/>
          <w:sz w:val="24"/>
          <w:szCs w:val="24"/>
        </w:rPr>
        <w:t xml:space="preserve"> </w:t>
      </w:r>
      <w:r w:rsidRPr="002F0322">
        <w:rPr>
          <w:rFonts w:asciiTheme="majorBidi" w:hAnsiTheme="majorBidi" w:cstheme="majorBidi"/>
          <w:sz w:val="24"/>
          <w:szCs w:val="24"/>
        </w:rPr>
        <w:t>202</w:t>
      </w:r>
      <w:r w:rsidR="00AB789F">
        <w:rPr>
          <w:rFonts w:asciiTheme="majorBidi" w:hAnsiTheme="majorBidi" w:cstheme="majorBidi"/>
          <w:sz w:val="24"/>
          <w:szCs w:val="24"/>
        </w:rPr>
        <w:t>4</w:t>
      </w:r>
      <w:r w:rsidRPr="002F0322">
        <w:rPr>
          <w:rFonts w:asciiTheme="majorBidi" w:hAnsiTheme="majorBidi" w:cstheme="majorBidi"/>
          <w:sz w:val="24"/>
          <w:szCs w:val="24"/>
        </w:rPr>
        <w:t xml:space="preserve"> Yılı Eylem Planı’nda toplam</w:t>
      </w:r>
      <w:r>
        <w:rPr>
          <w:rFonts w:asciiTheme="majorBidi" w:eastAsia="Times New Roman,Bold" w:hAnsiTheme="majorBidi" w:cstheme="majorBidi"/>
          <w:color w:val="0D0D0D"/>
          <w:sz w:val="24"/>
          <w:szCs w:val="24"/>
        </w:rPr>
        <w:t xml:space="preserve"> </w:t>
      </w:r>
      <w:r w:rsidR="00FB77A3">
        <w:rPr>
          <w:rFonts w:asciiTheme="majorBidi" w:hAnsiTheme="majorBidi" w:cstheme="majorBidi"/>
          <w:sz w:val="24"/>
          <w:szCs w:val="24"/>
        </w:rPr>
        <w:t>3</w:t>
      </w:r>
      <w:r w:rsidRPr="002F0322">
        <w:rPr>
          <w:rFonts w:asciiTheme="majorBidi" w:hAnsiTheme="majorBidi" w:cstheme="majorBidi"/>
          <w:sz w:val="24"/>
          <w:szCs w:val="24"/>
        </w:rPr>
        <w:t xml:space="preserve"> eylem planlanmış olup </w:t>
      </w:r>
      <w:r w:rsidR="00834A43">
        <w:rPr>
          <w:rFonts w:asciiTheme="majorBidi" w:hAnsiTheme="majorBidi" w:cstheme="majorBidi"/>
          <w:sz w:val="24"/>
          <w:szCs w:val="24"/>
        </w:rPr>
        <w:t>3’ü</w:t>
      </w:r>
      <w:r w:rsidRPr="002F0322">
        <w:rPr>
          <w:rFonts w:asciiTheme="majorBidi" w:hAnsiTheme="majorBidi" w:cstheme="majorBidi"/>
          <w:sz w:val="24"/>
          <w:szCs w:val="24"/>
        </w:rPr>
        <w:t xml:space="preserve"> gerçekleştirilmiştir.</w:t>
      </w:r>
    </w:p>
    <w:p w:rsidR="00FB77A3" w:rsidRDefault="00FB77A3" w:rsidP="00FB77A3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402"/>
      </w:tblGrid>
      <w:tr w:rsidR="00FB77A3" w:rsidTr="00FB77A3">
        <w:trPr>
          <w:trHeight w:val="77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A3" w:rsidRDefault="00FB77A3">
            <w:pPr>
              <w:widowControl w:val="0"/>
              <w:ind w:right="62"/>
              <w:outlineLvl w:val="2"/>
              <w:rPr>
                <w:b/>
              </w:rPr>
            </w:pPr>
            <w:r>
              <w:rPr>
                <w:b/>
              </w:rPr>
              <w:t>BİRİM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A3" w:rsidRDefault="00FB77A3">
            <w:pPr>
              <w:widowControl w:val="0"/>
              <w:ind w:right="62"/>
              <w:jc w:val="center"/>
              <w:outlineLvl w:val="2"/>
              <w:rPr>
                <w:b/>
              </w:rPr>
            </w:pPr>
            <w:r>
              <w:rPr>
                <w:b/>
              </w:rPr>
              <w:t>PLANLANAN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A3" w:rsidRDefault="00FB77A3">
            <w:pPr>
              <w:widowControl w:val="0"/>
              <w:ind w:right="62"/>
              <w:jc w:val="center"/>
              <w:outlineLvl w:val="2"/>
              <w:rPr>
                <w:b/>
              </w:rPr>
            </w:pPr>
            <w:r>
              <w:rPr>
                <w:b/>
              </w:rPr>
              <w:t>GERÇEKLEŞTİRİLEN</w:t>
            </w:r>
          </w:p>
        </w:tc>
      </w:tr>
      <w:tr w:rsidR="00FB77A3" w:rsidTr="00FB77A3">
        <w:trPr>
          <w:trHeight w:val="5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A3" w:rsidRDefault="00FB77A3">
            <w:pPr>
              <w:widowControl w:val="0"/>
              <w:ind w:right="62"/>
              <w:outlineLvl w:val="2"/>
            </w:pPr>
            <w:r>
              <w:t>Bilimsel Araştırma Projeleri Koordinasyon Birimi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A3" w:rsidRDefault="00FB77A3">
            <w:pPr>
              <w:widowControl w:val="0"/>
              <w:ind w:right="62"/>
              <w:jc w:val="center"/>
              <w:outlineLvl w:val="2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A3" w:rsidRDefault="00FB77A3">
            <w:pPr>
              <w:widowControl w:val="0"/>
              <w:ind w:right="62"/>
              <w:jc w:val="center"/>
              <w:outlineLvl w:val="2"/>
            </w:pPr>
            <w:r>
              <w:t>3</w:t>
            </w:r>
          </w:p>
        </w:tc>
      </w:tr>
      <w:tr w:rsidR="00FB77A3" w:rsidTr="00FB77A3">
        <w:trPr>
          <w:trHeight w:val="5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A3" w:rsidRDefault="00FB77A3">
            <w:pPr>
              <w:widowControl w:val="0"/>
              <w:ind w:right="62"/>
              <w:outlineLvl w:val="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A3" w:rsidRDefault="00FB77A3">
            <w:pPr>
              <w:widowControl w:val="0"/>
              <w:ind w:right="62"/>
              <w:jc w:val="center"/>
              <w:outlineLvl w:val="2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A3" w:rsidRDefault="00FB77A3">
            <w:pPr>
              <w:widowControl w:val="0"/>
              <w:ind w:right="62"/>
              <w:jc w:val="center"/>
              <w:outlineLvl w:val="2"/>
            </w:pPr>
          </w:p>
        </w:tc>
      </w:tr>
      <w:tr w:rsidR="00FB77A3" w:rsidTr="00FB77A3">
        <w:trPr>
          <w:trHeight w:val="5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A3" w:rsidRDefault="00FB77A3">
            <w:pPr>
              <w:widowControl w:val="0"/>
              <w:ind w:right="62"/>
              <w:outlineLvl w:val="2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A3" w:rsidRDefault="00FB77A3">
            <w:pPr>
              <w:widowControl w:val="0"/>
              <w:ind w:right="62"/>
              <w:jc w:val="center"/>
              <w:outlineLvl w:val="2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A3" w:rsidRDefault="00FB77A3">
            <w:pPr>
              <w:widowControl w:val="0"/>
              <w:ind w:right="62"/>
              <w:jc w:val="center"/>
              <w:outlineLvl w:val="2"/>
            </w:pPr>
          </w:p>
        </w:tc>
      </w:tr>
      <w:tr w:rsidR="00FB77A3" w:rsidTr="00FB77A3">
        <w:trPr>
          <w:trHeight w:val="5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A3" w:rsidRDefault="00FB77A3">
            <w:pPr>
              <w:widowControl w:val="0"/>
              <w:ind w:right="62"/>
              <w:outlineLvl w:val="2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A3" w:rsidRDefault="00FB77A3">
            <w:pPr>
              <w:widowControl w:val="0"/>
              <w:ind w:right="62"/>
              <w:jc w:val="center"/>
              <w:outlineLvl w:val="2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A3" w:rsidRDefault="00FB77A3">
            <w:pPr>
              <w:widowControl w:val="0"/>
              <w:ind w:right="62"/>
              <w:jc w:val="center"/>
              <w:outlineLvl w:val="2"/>
            </w:pPr>
            <w:r>
              <w:t>3</w:t>
            </w:r>
          </w:p>
        </w:tc>
      </w:tr>
    </w:tbl>
    <w:p w:rsidR="00FB77A3" w:rsidRDefault="00FB77A3" w:rsidP="00FB77A3">
      <w:pPr>
        <w:widowControl w:val="0"/>
        <w:spacing w:after="0" w:line="360" w:lineRule="auto"/>
        <w:ind w:right="62"/>
        <w:jc w:val="both"/>
        <w:outlineLvl w:val="2"/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2F0322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867618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867618" w:rsidRDefault="00867618" w:rsidP="00867618">
      <w:pPr>
        <w:jc w:val="center"/>
        <w:rPr>
          <w:rFonts w:asciiTheme="majorBidi" w:eastAsia="Times New Roman,Bold" w:hAnsiTheme="majorBidi" w:cstheme="majorBidi"/>
          <w:b/>
          <w:bCs/>
          <w:color w:val="0D0D0D"/>
          <w:sz w:val="32"/>
          <w:szCs w:val="32"/>
        </w:rPr>
      </w:pPr>
    </w:p>
    <w:p w:rsidR="00867618" w:rsidRDefault="00867618" w:rsidP="008676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67618" w:rsidRDefault="00867618" w:rsidP="008676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67618" w:rsidRDefault="00867618" w:rsidP="0086761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,Bold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2024 YILI EYLEM PLANI </w:t>
      </w:r>
      <w:r>
        <w:rPr>
          <w:rFonts w:asciiTheme="majorBidi" w:eastAsia="Times New Roman,Bold" w:hAnsiTheme="majorBidi" w:cstheme="majorBidi"/>
          <w:b/>
          <w:bCs/>
          <w:sz w:val="28"/>
          <w:szCs w:val="28"/>
        </w:rPr>
        <w:t>İZLEME RAPORU</w:t>
      </w:r>
    </w:p>
    <w:p w:rsidR="00867618" w:rsidRDefault="00867618" w:rsidP="008676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67618" w:rsidRDefault="00867618" w:rsidP="0086761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67618" w:rsidRDefault="00867618" w:rsidP="0086761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,Bold" w:hAnsiTheme="majorBidi" w:cstheme="majorBidi"/>
          <w:color w:val="0D0D0D"/>
          <w:sz w:val="24"/>
          <w:szCs w:val="24"/>
        </w:rPr>
        <w:t xml:space="preserve">Bilimsel Araştırma Projeleri (BAP) Koordinatörlüğü </w:t>
      </w:r>
      <w:r>
        <w:rPr>
          <w:rFonts w:asciiTheme="majorBidi" w:hAnsiTheme="majorBidi" w:cstheme="majorBidi"/>
          <w:sz w:val="24"/>
          <w:szCs w:val="24"/>
        </w:rPr>
        <w:t>2024 Yılı Eylem Planı’nda toplam</w:t>
      </w:r>
      <w:r>
        <w:rPr>
          <w:rFonts w:asciiTheme="majorBidi" w:eastAsia="Times New Roman,Bold" w:hAnsiTheme="majorBidi" w:cstheme="majorBidi"/>
          <w:color w:val="0D0D0D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 eylem planlanmış olup 3’ü gerçekleştirilmiştir.</w:t>
      </w:r>
    </w:p>
    <w:p w:rsidR="00867618" w:rsidRDefault="00867618" w:rsidP="008676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"/>
        <w:gridCol w:w="1756"/>
        <w:gridCol w:w="611"/>
        <w:gridCol w:w="611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867618" w:rsidTr="00867618">
        <w:trPr>
          <w:cantSplit/>
          <w:trHeight w:val="113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="Times New Roman" w:hAnsi="Times New Roman" w:cs="Times New Roman"/>
              </w:rPr>
              <w:t>Ocak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Şubat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Mart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Nisan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Mayıs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Haziran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Temmuz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Ağustos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Eylül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Ekim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Kasım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618" w:rsidRDefault="00867618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Aralık</w:t>
            </w:r>
          </w:p>
        </w:tc>
      </w:tr>
      <w:tr w:rsidR="00E70C5E" w:rsidTr="0086761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Default="00E70C5E" w:rsidP="00E70C5E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Birim kalite süreçlerinin değerlendirilmesi ve iyileştirilmesi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  <w:p w:rsidR="00E70C5E" w:rsidRDefault="00E70C5E" w:rsidP="00E70C5E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 xml:space="preserve"> 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E" w:rsidRDefault="00E70C5E" w:rsidP="00E70C5E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</w:tr>
      <w:tr w:rsidR="000276EA" w:rsidTr="005B61D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494128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Birim personelinin memnuniyet ve aidiyet duygusunun artırılması.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  <w:p w:rsidR="000276EA" w:rsidRDefault="000276EA" w:rsidP="000276EA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 xml:space="preserve"> 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</w:tr>
      <w:tr w:rsidR="000276EA" w:rsidTr="0086761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  <w:r>
              <w:rPr>
                <w:rFonts w:asciiTheme="majorBidi" w:eastAsia="Times New Roman,Bold" w:hAnsiTheme="majorBidi" w:cstheme="majorBidi"/>
                <w:color w:val="0D0D0D"/>
              </w:rPr>
              <w:t>BAP Proje desteklerinin ve süreçlerinin tanıtılması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 w:rsidP="000276EA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  <w:p w:rsidR="000276EA" w:rsidRDefault="000276EA" w:rsidP="000276EA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Bidi" w:eastAsia="Times New Roman,Bold" w:hAnsiTheme="majorBidi" w:cstheme="majorBidi"/>
                <w:color w:val="0D0D0D"/>
              </w:rPr>
            </w:pPr>
          </w:p>
        </w:tc>
      </w:tr>
    </w:tbl>
    <w:p w:rsidR="00867618" w:rsidRDefault="00867618" w:rsidP="00867618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867618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867618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867618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867618" w:rsidRDefault="00867618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Default="00AB789F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1B980FD7" wp14:editId="126EA4A6">
            <wp:extent cx="6143625" cy="8833663"/>
            <wp:effectExtent l="0" t="0" r="0" b="571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0727" cy="884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89F" w:rsidRDefault="00AB789F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AB789F" w:rsidRDefault="00AB789F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AB789F" w:rsidRDefault="00FC541C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7087571A" wp14:editId="4675533B">
            <wp:extent cx="6491926" cy="9277350"/>
            <wp:effectExtent l="0" t="0" r="444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4268" cy="929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89F" w:rsidRDefault="00AB789F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AB789F" w:rsidRDefault="00AB789F" w:rsidP="002F0322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</w:p>
    <w:p w:rsidR="002F0322" w:rsidRPr="002F0322" w:rsidRDefault="00AB789F" w:rsidP="00AB789F">
      <w:pPr>
        <w:autoSpaceDE w:val="0"/>
        <w:autoSpaceDN w:val="0"/>
        <w:adjustRightInd w:val="0"/>
        <w:spacing w:after="0" w:line="360" w:lineRule="auto"/>
        <w:rPr>
          <w:rFonts w:asciiTheme="majorBidi" w:eastAsia="Times New Roman,Bold" w:hAnsiTheme="majorBidi" w:cstheme="majorBidi"/>
          <w:color w:val="0D0D0D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DE978D3" wp14:editId="6FC8EAF6">
            <wp:extent cx="6381750" cy="9161258"/>
            <wp:effectExtent l="0" t="0" r="0" b="190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4794" cy="916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322" w:rsidRPr="002F0322" w:rsidSect="002F032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4D" w:rsidRDefault="0055294D" w:rsidP="00FC541C">
      <w:pPr>
        <w:spacing w:after="0" w:line="240" w:lineRule="auto"/>
      </w:pPr>
      <w:r>
        <w:separator/>
      </w:r>
    </w:p>
  </w:endnote>
  <w:endnote w:type="continuationSeparator" w:id="0">
    <w:p w:rsidR="0055294D" w:rsidRDefault="0055294D" w:rsidP="00FC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4D" w:rsidRDefault="0055294D" w:rsidP="00FC541C">
      <w:pPr>
        <w:spacing w:after="0" w:line="240" w:lineRule="auto"/>
      </w:pPr>
      <w:r>
        <w:separator/>
      </w:r>
    </w:p>
  </w:footnote>
  <w:footnote w:type="continuationSeparator" w:id="0">
    <w:p w:rsidR="0055294D" w:rsidRDefault="0055294D" w:rsidP="00FC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841"/>
    <w:multiLevelType w:val="hybridMultilevel"/>
    <w:tmpl w:val="30D253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22"/>
    <w:rsid w:val="000276EA"/>
    <w:rsid w:val="002F0322"/>
    <w:rsid w:val="00494128"/>
    <w:rsid w:val="0055294D"/>
    <w:rsid w:val="006470EE"/>
    <w:rsid w:val="00670C53"/>
    <w:rsid w:val="006F23F1"/>
    <w:rsid w:val="00834A43"/>
    <w:rsid w:val="00867618"/>
    <w:rsid w:val="00886B04"/>
    <w:rsid w:val="009B0397"/>
    <w:rsid w:val="00AB789F"/>
    <w:rsid w:val="00B16E9E"/>
    <w:rsid w:val="00B41D48"/>
    <w:rsid w:val="00BB644E"/>
    <w:rsid w:val="00BF554E"/>
    <w:rsid w:val="00D64C3F"/>
    <w:rsid w:val="00D87E4D"/>
    <w:rsid w:val="00E70C5E"/>
    <w:rsid w:val="00F962D2"/>
    <w:rsid w:val="00FB77A3"/>
    <w:rsid w:val="00F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D6D06-0D62-4074-92D1-0505444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03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541C"/>
  </w:style>
  <w:style w:type="paragraph" w:styleId="AltBilgi">
    <w:name w:val="footer"/>
    <w:basedOn w:val="Normal"/>
    <w:link w:val="AltBilgiChar"/>
    <w:uiPriority w:val="99"/>
    <w:unhideWhenUsed/>
    <w:rsid w:val="00F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</cp:revision>
  <dcterms:created xsi:type="dcterms:W3CDTF">2025-01-24T05:25:00Z</dcterms:created>
  <dcterms:modified xsi:type="dcterms:W3CDTF">2025-01-24T05:25:00Z</dcterms:modified>
</cp:coreProperties>
</file>