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5953"/>
      </w:tblGrid>
      <w:tr w:rsidR="00587A43" w:rsidRPr="00F01075" w:rsidTr="005C7382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F01075" w:rsidRDefault="00587A43" w:rsidP="00F010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F01075" w:rsidRDefault="00587A43" w:rsidP="00F010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0107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Proje No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F01075" w:rsidRDefault="00587A43" w:rsidP="00F010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01075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Proje Adı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C7382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A43" w:rsidRDefault="00587A43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115 O 406</w:t>
            </w:r>
          </w:p>
          <w:p w:rsidR="005C7382" w:rsidRPr="005C7382" w:rsidRDefault="005C7382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Patateste Kuraklığa Toleranslı Çeşit Islah Programının Başlatılması</w:t>
            </w:r>
            <w:r w:rsidR="005C7382"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ve Aday Moleküler Seleksiyon Markörlerinin Belirlenmesi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C7382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115 O 405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Patateste Kuraklık ve Yüksek Sıcaklığa Toleransı Düzenleyen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C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miRNA'ların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ve İşlevlerinin Belirlenmesi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116 Y 549 Uluslararası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Geopolimer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Matrikse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Dayalı Atık Lifler İle Güçlendirilmiş Çevre Dostu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Kompozit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Malzemelerin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Geliştitilmesi</w:t>
            </w:r>
            <w:proofErr w:type="spellEnd"/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115 O 949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Düşük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Akrilamid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Potansiyeline Sahip Patates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Genotiplerinin</w:t>
            </w:r>
            <w:proofErr w:type="spellEnd"/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Uluslararası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Tanımlanması için Özgün Tarama Araçlarının Geliştirilmesi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216 O 027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Produstion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Insect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Resistant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Transplastomic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Potato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Lines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Uluslararası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Against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 Colorado</w:t>
            </w:r>
            <w:proofErr w:type="gram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Patato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Beetle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Potato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Tuber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Moth</w:t>
            </w:r>
            <w:proofErr w:type="spellEnd"/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117 M 401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Katkılı ve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Katıkısız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Grafen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Sentezi ve Güneş Hücresi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3501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Uygulamaları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C7382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117 Y 017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Köyceğiz ve Dalaman Ovaları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Holoosen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Paleocoğrafyası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3501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Doğal Afet Tarihçesi,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Gb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Türkiye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216 </w:t>
            </w:r>
            <w:proofErr w:type="gram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Z  153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Bazı Yerli Soya Çeşitlerinin Demir Eksikliğine Karşı Göstermiş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3001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Oldukları Moleküler Tepkilerin İncelenmesi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C7382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A43" w:rsidRDefault="00587A43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217 M 182</w:t>
            </w:r>
          </w:p>
          <w:p w:rsidR="005C7382" w:rsidRPr="005C7382" w:rsidRDefault="005C7382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Sentetik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Vollastonitin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Tasarlanmış Çimento Esaslı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Kompozitlerde</w:t>
            </w:r>
            <w:proofErr w:type="spellEnd"/>
            <w:r w:rsidR="005C7382"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Lif Donatı Olarak Uygulanması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116 Y 498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Bor Ovasında (Niğde)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Pleistosen'den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Holosen'e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Kadar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3001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Meydana Gelen İklimsel Değişiklikler 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118 </w:t>
            </w:r>
            <w:proofErr w:type="gram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Y  277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Sulak Alan Ekosistemlerinde Arazi Kullanımı Değişimlerinin 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3001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Toprakların Organik Karbon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Bütçesive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Bazı Toprak Özellikleri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Üzerindeki Etkileri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118 Z 589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Korunga,Onobrychis</w:t>
            </w:r>
            <w:proofErr w:type="spellEnd"/>
            <w:proofErr w:type="gram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viciifolia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, Çekirdeğinde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Sentromerik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Uluslararası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Heterokromatinin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DNA ve Protein Bileşenlerinin Keşfedilmesi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118 O 315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Nano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-Selüloz Yağ Asidi Esterlerinin Sentezlenmesi ve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Karakterizasyonu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, Model Emülsiyonlarda ve Sıvı Margarin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Üertiminde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Kullanılması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C7382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118 </w:t>
            </w:r>
            <w:proofErr w:type="gram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R  028</w:t>
            </w:r>
            <w:proofErr w:type="gramEnd"/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Ağır ve Süper-Ağır Çekirdeklerin Alfa, Küme ve Kendiliğinden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Fisyon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Bozulmalarının Yeni Yaklaşımlarla İncelenmesi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118 O 670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Yabani Soya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Glycine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Türlerinde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Sentrometrik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Histon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H3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Genlerinin Moleküler Klonlanması ve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Biyoinformatik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Analizi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118 Y 486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Gratif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İlavesinin Yemekhane Atığı ve Hayvan Gübresinden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Biyogaz Üretimine Etkisi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118 Z 361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Kelkit Vadisi Örümcek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Biyoçeşitliliğinin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Araştırılması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117 G 023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Kışlık Sebze Yetiştiriciliğinde Hat ve/veya Çeşit Geliştirme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1007-</w:t>
            </w:r>
            <w:r w:rsidRPr="005C738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KAMAG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118 F 530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Saçtırma Yöntemiyle Kaplanan Tek ve Çok Katmanlı Metalik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Dizilim(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Ler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inCzts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Soğurma Katmanına Etkisinin Araştırılması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GÖKTÜRK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16-22 Eylül 2019 tarihleri arasında düzenlenecek Alternatif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TÜBİTAK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Enerji Araç Yarışları Etkinliği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119 O044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Kitosanın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Demir Eksikliği Üzerindeki Etkisinin Hassas ve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Dayanıklık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İki Soya Çeşidinde İncelenmesi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119 R 001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Standart Kalitede Şalgam Suyu Üretiminde En Uygun Şalgam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Turpu (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Brassica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rapa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) Miktarının Belirlenmesi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7A43" w:rsidRDefault="00587A43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119 Z 149</w:t>
            </w:r>
          </w:p>
          <w:p w:rsidR="005C7382" w:rsidRPr="005C7382" w:rsidRDefault="005C7382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3501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GATA 12 Transkripsiyon Faktörünün Demir Eksikliğinin </w:t>
            </w:r>
            <w:r w:rsidR="005C7382">
              <w:rPr>
                <w:rFonts w:ascii="Times New Roman" w:eastAsia="Times New Roman" w:hAnsi="Times New Roman" w:cs="Times New Roman"/>
                <w:lang w:eastAsia="tr-TR"/>
              </w:rPr>
              <w:t>Moleküler Re</w:t>
            </w:r>
            <w:r w:rsidR="005C7382"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gülasyonundaki Görevinin </w:t>
            </w:r>
            <w:proofErr w:type="spellStart"/>
            <w:r w:rsidR="005C7382" w:rsidRPr="005C7382">
              <w:rPr>
                <w:rFonts w:ascii="Times New Roman" w:eastAsia="Times New Roman" w:hAnsi="Times New Roman" w:cs="Times New Roman"/>
                <w:lang w:eastAsia="tr-TR"/>
              </w:rPr>
              <w:t>Arabidopsis</w:t>
            </w:r>
            <w:proofErr w:type="spellEnd"/>
            <w:r w:rsidR="005C7382"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5C7382" w:rsidRPr="005C7382">
              <w:rPr>
                <w:rFonts w:ascii="Times New Roman" w:eastAsia="Times New Roman" w:hAnsi="Times New Roman" w:cs="Times New Roman"/>
                <w:lang w:eastAsia="tr-TR"/>
              </w:rPr>
              <w:t>Thalianada</w:t>
            </w:r>
            <w:proofErr w:type="spellEnd"/>
            <w:r w:rsidR="005C7382"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İncelenmesi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119 M 032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Grafen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Tabanlı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Hibrit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Saydam Elektrot Dizaynı Ve Güneş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Hücresi Uygulamaları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119 M 216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Atık Malzemelerin Ve Yan Ürünlerin Kalsitin Öğütülmesinde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3501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Öğütme Yardımcısı Olarak Kullanımının Araştırılması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C7382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119 Z 250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Antalya, Karaman ve Muğla İlleri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Afit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proofErr w:type="spellStart"/>
            <w:proofErr w:type="gramStart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Hemiptera:Aphidoidea</w:t>
            </w:r>
            <w:proofErr w:type="spellEnd"/>
            <w:proofErr w:type="gramEnd"/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1001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lang w:eastAsia="tr-TR"/>
              </w:rPr>
              <w:t>Faunasının Araştırılması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C7382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A43" w:rsidRDefault="00587A43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119 Y 145</w:t>
            </w:r>
          </w:p>
          <w:p w:rsidR="005C7382" w:rsidRPr="005C7382" w:rsidRDefault="005C7382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Grafen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Destekli Anaerobik Reaktör ile Evsel Organik Katı Atıktan </w:t>
            </w:r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Biyogaz Üretiminin Arttırılması ve </w:t>
            </w:r>
            <w:proofErr w:type="gramStart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Biyogazdan  </w:t>
            </w:r>
            <w:proofErr w:type="spellStart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Grafen</w:t>
            </w:r>
            <w:proofErr w:type="spellEnd"/>
            <w:proofErr w:type="gramEnd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Üretimi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218 M 951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Yüksek Verimli Katkısız Siyah Silisyum Güneş Hücre ve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Paneli Geliştirilmesi (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Blackdash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) 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120 Z 046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Taşeli Platosu ve Ermenek Vadisi'nin (Antalya, Karaman, </w:t>
            </w:r>
          </w:p>
        </w:tc>
      </w:tr>
      <w:tr w:rsidR="00587A43" w:rsidRPr="005C7382" w:rsidTr="005C73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Mersin)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Briyofit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Folrasının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Araştırılması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A43" w:rsidRDefault="00587A43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219Z 278</w:t>
            </w:r>
          </w:p>
          <w:p w:rsidR="005C7382" w:rsidRPr="005C7382" w:rsidRDefault="005C7382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İzoaspartat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Birikimi,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Endoplazmik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Retikulum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Stresi ve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Proteazom</w:t>
            </w:r>
            <w:proofErr w:type="spellEnd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İnhibisyonu</w:t>
            </w:r>
            <w:proofErr w:type="spellEnd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Arasındaki Çapraz İlişkinin Araştırılması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219 O 455</w:t>
            </w:r>
            <w:r w:rsid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7A43" w:rsidRPr="005C7382" w:rsidRDefault="00587A43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Niğde İli Lahana(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Brassica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Olerace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) Üretim Alanlarında Kist</w:t>
            </w:r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Nematodlarının</w:t>
            </w:r>
            <w:proofErr w:type="spellEnd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Yaygınlık, Yoğunluk ve Popülasyon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7A43" w:rsidRPr="005C7382" w:rsidRDefault="00587A43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Dalgalanmasının </w:t>
            </w:r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Belirlenmesi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87A43" w:rsidRPr="005C7382" w:rsidRDefault="00587A43" w:rsidP="005C7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219 M </w:t>
            </w:r>
            <w:proofErr w:type="gram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552</w:t>
            </w:r>
            <w:r w:rsid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 1002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Nano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Partiküler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Malzemelerin Uçucu Kül Mineral Katkılı Çimento</w:t>
            </w:r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Bazlı Harçların </w:t>
            </w:r>
            <w:proofErr w:type="spellStart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Reolojik</w:t>
            </w:r>
            <w:proofErr w:type="spellEnd"/>
            <w:r w:rsidR="005C7382"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Özellikleri Üzerinde Etkisinin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Belirlenmesi</w:t>
            </w:r>
          </w:p>
        </w:tc>
      </w:tr>
      <w:tr w:rsidR="00587A43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A43" w:rsidRPr="005C7382" w:rsidRDefault="00587A43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120 F 029 </w:t>
            </w:r>
          </w:p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3501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43" w:rsidRPr="005C7382" w:rsidRDefault="00587A43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Cztse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İnce Filmlerinde İkili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Aktyon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Yer Değiştirme Yöntemi İle Yüksek Verimli Güneş Hücrelerinin Üretilmesi</w:t>
            </w:r>
          </w:p>
        </w:tc>
      </w:tr>
      <w:tr w:rsidR="007E31B8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1B8" w:rsidRPr="005C7382" w:rsidRDefault="007E31B8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31B8" w:rsidRPr="005C7382" w:rsidRDefault="007E31B8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120 Y 087 </w:t>
            </w:r>
          </w:p>
          <w:p w:rsidR="007E31B8" w:rsidRPr="005C7382" w:rsidRDefault="007E31B8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1B8" w:rsidRPr="005C7382" w:rsidRDefault="007E31B8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Fungal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Hif-Grafen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Biyokompozit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Üretimi ve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Adsorban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Özelliklerinin İncelenmesi</w:t>
            </w:r>
          </w:p>
        </w:tc>
      </w:tr>
      <w:tr w:rsidR="007E31B8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1B8" w:rsidRPr="005C7382" w:rsidRDefault="007E31B8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31B8" w:rsidRPr="005C7382" w:rsidRDefault="007E31B8" w:rsidP="00F3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120 M </w:t>
            </w:r>
            <w:proofErr w:type="gramStart"/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145    3501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1B8" w:rsidRPr="005C7382" w:rsidRDefault="007E31B8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C738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Kil İçerikli Kayaçlarda Suya Doygunluğun Kuvvet ve Spesifik Enerji Değerlerinin Değişimine Etkisinin Kaya Kesme Deneyleri Yardımıyla Araştırılması</w:t>
            </w:r>
          </w:p>
        </w:tc>
      </w:tr>
      <w:tr w:rsidR="00D55E22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E22" w:rsidRPr="005C7382" w:rsidRDefault="00D55E22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5E22" w:rsidRPr="005C7382" w:rsidRDefault="00D55E22" w:rsidP="00F3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55E2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120 O </w:t>
            </w:r>
            <w:proofErr w:type="gramStart"/>
            <w:r w:rsidRPr="00D55E2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646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  1002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22" w:rsidRPr="005C7382" w:rsidRDefault="00D55E22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55E2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Makarnalık Buğdayda Su Kullanım Etkinliği ve Kalite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55E2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Özellikleriyle Bağlantılı DNA Markörlerinin Genom Boyu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55E2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İlişkilendirme Haritalaması Aracılığıyla Belirlenmesi</w:t>
            </w:r>
          </w:p>
        </w:tc>
      </w:tr>
      <w:tr w:rsidR="00A569B7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9B7" w:rsidRDefault="00A569B7" w:rsidP="00A5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69B7" w:rsidRDefault="00A569B7" w:rsidP="00F3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120 Z 331</w:t>
            </w:r>
          </w:p>
          <w:p w:rsidR="00A569B7" w:rsidRPr="00D55E22" w:rsidRDefault="00A569B7" w:rsidP="00F3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B7" w:rsidRPr="00D55E22" w:rsidRDefault="00A569B7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Galium</w:t>
            </w:r>
            <w:proofErr w:type="spellEnd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nigdeense</w:t>
            </w:r>
            <w:proofErr w:type="spellEnd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  <w:proofErr w:type="spellStart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Sideritis</w:t>
            </w:r>
            <w:proofErr w:type="spellEnd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Bilgerana</w:t>
            </w:r>
            <w:proofErr w:type="spellEnd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Endemik Bitki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leri ile </w:t>
            </w:r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Hazırlanan </w:t>
            </w:r>
            <w:proofErr w:type="spellStart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Kombu</w:t>
            </w:r>
            <w:proofErr w:type="spellEnd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Çayının Anti-</w:t>
            </w:r>
            <w:proofErr w:type="spellStart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Oksidan</w:t>
            </w:r>
            <w:proofErr w:type="spellEnd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Anti-kanse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rojen </w:t>
            </w:r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Etkilerinin Araştırılması</w:t>
            </w:r>
          </w:p>
        </w:tc>
      </w:tr>
      <w:tr w:rsidR="00A569B7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9B7" w:rsidRDefault="00A569B7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69B7" w:rsidRDefault="00A569B7" w:rsidP="00F3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220 S 106</w:t>
            </w:r>
          </w:p>
          <w:p w:rsidR="00A569B7" w:rsidRPr="00D55E22" w:rsidRDefault="00A569B7" w:rsidP="00F3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3501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B7" w:rsidRPr="00D55E22" w:rsidRDefault="00A569B7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Diyabetik </w:t>
            </w:r>
            <w:proofErr w:type="spellStart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Retinopati</w:t>
            </w:r>
            <w:proofErr w:type="spellEnd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  <w:proofErr w:type="spellStart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Epoksieikosatrienoik</w:t>
            </w:r>
            <w:proofErr w:type="spellEnd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Asit Meta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bo</w:t>
            </w:r>
            <w:bookmarkStart w:id="0" w:name="_GoBack"/>
            <w:bookmarkEnd w:id="0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lizması Arasındaki İlişkinin İncelenmesi</w:t>
            </w:r>
          </w:p>
        </w:tc>
      </w:tr>
      <w:tr w:rsidR="00A569B7" w:rsidRPr="005C7382" w:rsidTr="005C738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9B7" w:rsidRDefault="00A569B7" w:rsidP="0058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69B7" w:rsidRDefault="00A569B7" w:rsidP="00F3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20 AG 002</w:t>
            </w:r>
          </w:p>
          <w:p w:rsidR="00A569B7" w:rsidRPr="00D55E22" w:rsidRDefault="00A569B7" w:rsidP="00F3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B7" w:rsidRPr="00D55E22" w:rsidRDefault="00A569B7" w:rsidP="00F0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Türkiye </w:t>
            </w:r>
            <w:proofErr w:type="spellStart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Fotovoltaik</w:t>
            </w:r>
            <w:proofErr w:type="spellEnd"/>
            <w:r w:rsidRPr="00A569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Teknolojileri Platformu</w:t>
            </w:r>
          </w:p>
        </w:tc>
      </w:tr>
    </w:tbl>
    <w:p w:rsidR="00A56AF8" w:rsidRPr="005C7382" w:rsidRDefault="00A56AF8">
      <w:pPr>
        <w:rPr>
          <w:rFonts w:ascii="Times New Roman" w:hAnsi="Times New Roman" w:cs="Times New Roman"/>
        </w:rPr>
      </w:pPr>
    </w:p>
    <w:sectPr w:rsidR="00A56AF8" w:rsidRPr="005C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7E"/>
    <w:rsid w:val="001A5028"/>
    <w:rsid w:val="00587A43"/>
    <w:rsid w:val="005C7382"/>
    <w:rsid w:val="007E31B8"/>
    <w:rsid w:val="00A569B7"/>
    <w:rsid w:val="00A56AF8"/>
    <w:rsid w:val="00D55E22"/>
    <w:rsid w:val="00EB6D7E"/>
    <w:rsid w:val="00F01075"/>
    <w:rsid w:val="00F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8B4C"/>
  <w15:chartTrackingRefBased/>
  <w15:docId w15:val="{31EB3039-CB51-4B9A-BC68-FDF52843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2020-09-17T13:07:00Z</dcterms:created>
  <dcterms:modified xsi:type="dcterms:W3CDTF">2021-01-25T12:16:00Z</dcterms:modified>
</cp:coreProperties>
</file>