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E3" w:rsidRDefault="00D017E3" w:rsidP="00D017E3">
      <w:pPr>
        <w:rPr>
          <w:rFonts w:ascii="Verdana" w:hAnsi="Verdana"/>
          <w:b/>
          <w:sz w:val="44"/>
          <w:szCs w:val="44"/>
        </w:rPr>
      </w:pPr>
      <w:bookmarkStart w:id="0" w:name="_GoBack"/>
    </w:p>
    <w:p w:rsidR="00D017E3" w:rsidRPr="004019C9" w:rsidRDefault="00D017E3" w:rsidP="00D017E3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97EB0"/>
          <w:sz w:val="28"/>
          <w:szCs w:val="28"/>
        </w:rPr>
      </w:pPr>
      <w:r w:rsidRPr="004019C9">
        <w:rPr>
          <w:b/>
          <w:bCs/>
          <w:color w:val="097EB0"/>
          <w:sz w:val="28"/>
          <w:szCs w:val="28"/>
        </w:rPr>
        <w:t>T.C.</w:t>
      </w:r>
    </w:p>
    <w:p w:rsidR="00D017E3" w:rsidRPr="004019C9" w:rsidRDefault="00D017E3" w:rsidP="00D017E3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97EB0"/>
          <w:sz w:val="28"/>
          <w:szCs w:val="28"/>
        </w:rPr>
      </w:pPr>
      <w:r>
        <w:rPr>
          <w:b/>
          <w:bCs/>
          <w:color w:val="097EB0"/>
          <w:sz w:val="28"/>
          <w:szCs w:val="28"/>
        </w:rPr>
        <w:t xml:space="preserve">NİĞDE </w:t>
      </w:r>
      <w:r w:rsidRPr="004019C9">
        <w:rPr>
          <w:b/>
          <w:bCs/>
          <w:color w:val="097EB0"/>
          <w:sz w:val="28"/>
          <w:szCs w:val="28"/>
        </w:rPr>
        <w:t>ÖMER HALİSDEMİR ÜNİVERSİTESİ</w:t>
      </w:r>
    </w:p>
    <w:p w:rsidR="00D017E3" w:rsidRDefault="00D017E3" w:rsidP="00D017E3">
      <w:pPr>
        <w:jc w:val="center"/>
        <w:rPr>
          <w:b/>
          <w:bCs/>
          <w:color w:val="097EB0"/>
          <w:sz w:val="28"/>
          <w:szCs w:val="28"/>
        </w:rPr>
      </w:pPr>
      <w:r w:rsidRPr="004019C9">
        <w:rPr>
          <w:b/>
          <w:bCs/>
          <w:color w:val="097EB0"/>
          <w:sz w:val="28"/>
          <w:szCs w:val="28"/>
        </w:rPr>
        <w:t>ENDÜSTRİYEL HAMMADDELER VE YAPI MALZEMELERİ UYGULAMA VE ARAŞTIRMA MERKEZİ MÜDÜRLÜĞÜ ORGANİZASYON ŞEMASI, 20</w:t>
      </w:r>
      <w:r>
        <w:rPr>
          <w:b/>
          <w:bCs/>
          <w:color w:val="097EB0"/>
          <w:sz w:val="28"/>
          <w:szCs w:val="28"/>
        </w:rPr>
        <w:t>20</w:t>
      </w: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Pr="00521F23" w:rsidRDefault="00D017E3" w:rsidP="00EB7289">
      <w:pPr>
        <w:tabs>
          <w:tab w:val="left" w:pos="142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291B75" wp14:editId="4E0F0EBA">
                <wp:simplePos x="0" y="0"/>
                <wp:positionH relativeFrom="column">
                  <wp:posOffset>2995930</wp:posOffset>
                </wp:positionH>
                <wp:positionV relativeFrom="paragraph">
                  <wp:posOffset>2880995</wp:posOffset>
                </wp:positionV>
                <wp:extent cx="2790825" cy="4105275"/>
                <wp:effectExtent l="0" t="0" r="28575" b="28575"/>
                <wp:wrapTight wrapText="bothSides">
                  <wp:wrapPolygon edited="0">
                    <wp:start x="0" y="0"/>
                    <wp:lineTo x="0" y="21650"/>
                    <wp:lineTo x="21674" y="21650"/>
                    <wp:lineTo x="21674" y="0"/>
                    <wp:lineTo x="0" y="0"/>
                  </wp:wrapPolygon>
                </wp:wrapTight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/>
                                <w:sz w:val="20"/>
                                <w:szCs w:val="20"/>
                              </w:rPr>
                              <w:t>DANIŞMA KURULU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Prof. Dr. Mehmet ŞENER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>(Jeoloji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Prof. Dr. Kutsi Savaş ERDURAN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>(İnşaat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Prof. Dr. Osman SİVRİKAYA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>(İnşaat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Prof. Dr. Ahmet BİLGİL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>(İnşaat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Prof. Dr. Öner Yusuf TORAMAN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(Maden</w:t>
                            </w: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Prof. Dr. Ali GÜREL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>(Jeoloji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Doç. Dr. Kubilay AKÇAÖZOĞLU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>(İnşaat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Doç. Dr. Mustafa KORKANÇ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bCs/>
                                <w:sz w:val="20"/>
                                <w:szCs w:val="20"/>
                              </w:rPr>
                              <w:t>(Jeoloji Müh. Böl.)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Tayfun TÜMER (</w:t>
                            </w:r>
                            <w:proofErr w:type="spellStart"/>
                            <w:r w:rsidRPr="00EA0EC6">
                              <w:rPr>
                                <w:sz w:val="20"/>
                                <w:szCs w:val="20"/>
                              </w:rPr>
                              <w:t>Mikron’S</w:t>
                            </w:r>
                            <w:proofErr w:type="spellEnd"/>
                            <w:r w:rsidRPr="00EA0EC6">
                              <w:rPr>
                                <w:sz w:val="20"/>
                                <w:szCs w:val="20"/>
                              </w:rPr>
                              <w:t xml:space="preserve"> A.Ş.)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Adnan GÜVEN (ÇİMSA A.Ş.)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Ömer ÇAVUŞOĞLU (K Global A.Ş</w:t>
                            </w:r>
                            <w:proofErr w:type="gramStart"/>
                            <w:r w:rsidRPr="00EA0EC6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Pr="00EA0EC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Faruk BARAN (AS İnşaat Ltd. Şti.)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Mustafa BÜYÜKKEKLİK (Öncü A.Ş.)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Muhittin ERİKÇİ (Okçu Beton Ltd. Şti.)</w:t>
                            </w:r>
                          </w:p>
                          <w:p w:rsidR="00D017E3" w:rsidRPr="00EA0EC6" w:rsidRDefault="00D017E3" w:rsidP="00D01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0EC6">
                              <w:rPr>
                                <w:sz w:val="20"/>
                                <w:szCs w:val="20"/>
                              </w:rPr>
                              <w:t>Emin Özcan ALTUNCU (</w:t>
                            </w:r>
                            <w:proofErr w:type="spellStart"/>
                            <w:r w:rsidRPr="00EA0EC6">
                              <w:rPr>
                                <w:sz w:val="20"/>
                                <w:szCs w:val="20"/>
                              </w:rPr>
                              <w:t>Altuncu</w:t>
                            </w:r>
                            <w:proofErr w:type="spellEnd"/>
                            <w:r w:rsidRPr="00EA0EC6">
                              <w:rPr>
                                <w:sz w:val="20"/>
                                <w:szCs w:val="20"/>
                              </w:rPr>
                              <w:t xml:space="preserve"> Madencilik)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91B75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235.9pt;margin-top:226.85pt;width:219.75pt;height:3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" fillcolor="white [3201]" strokeweight=".5pt">
                <v:textbox>
                  <w:txbxContent>
                    <w:p w:rsidR="00D017E3" w:rsidRPr="00EA0EC6" w:rsidRDefault="00D017E3" w:rsidP="00D017E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A0EC6">
                        <w:rPr>
                          <w:b/>
                          <w:sz w:val="20"/>
                          <w:szCs w:val="20"/>
                        </w:rPr>
                        <w:t>DANIŞMA KURULU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Prof. Dr. Mehmet ŞENER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EA0EC6">
                        <w:rPr>
                          <w:bCs/>
                          <w:sz w:val="20"/>
                          <w:szCs w:val="20"/>
                        </w:rPr>
                        <w:t>(Jeoloji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Prof. Dr. Kutsi Savaş ERDURAN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A0EC6">
                        <w:rPr>
                          <w:bCs/>
                          <w:sz w:val="20"/>
                          <w:szCs w:val="20"/>
                        </w:rPr>
                        <w:t>(İnşaat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Prof. Dr. Osman SİVRİKAYA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A0EC6">
                        <w:rPr>
                          <w:bCs/>
                          <w:sz w:val="20"/>
                          <w:szCs w:val="20"/>
                        </w:rPr>
                        <w:t>(İnşaat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Prof. Dr. Ahmet BİLGİL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A0EC6">
                        <w:rPr>
                          <w:bCs/>
                          <w:sz w:val="20"/>
                          <w:szCs w:val="20"/>
                        </w:rPr>
                        <w:t>(İnşaat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Prof. Dr. Öner Yusuf TORAMAN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(Maden</w:t>
                      </w:r>
                      <w:r w:rsidRPr="00EA0EC6">
                        <w:rPr>
                          <w:bCs/>
                          <w:sz w:val="20"/>
                          <w:szCs w:val="20"/>
                        </w:rPr>
                        <w:t xml:space="preserve">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Prof. Dr. Ali GÜREL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EA0EC6">
                        <w:rPr>
                          <w:bCs/>
                          <w:sz w:val="20"/>
                          <w:szCs w:val="20"/>
                        </w:rPr>
                        <w:t>(Jeoloji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Doç. Dr. Kubilay AKÇAÖZOĞLU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A0EC6">
                        <w:rPr>
                          <w:bCs/>
                          <w:sz w:val="20"/>
                          <w:szCs w:val="20"/>
                        </w:rPr>
                        <w:t>(İnşaat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Doç. Dr. Mustafa KORKANÇ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EA0EC6">
                        <w:rPr>
                          <w:bCs/>
                          <w:sz w:val="20"/>
                          <w:szCs w:val="20"/>
                        </w:rPr>
                        <w:t>(Jeoloji Müh. Böl.)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Tayfun TÜMER (</w:t>
                      </w:r>
                      <w:proofErr w:type="spellStart"/>
                      <w:r w:rsidRPr="00EA0EC6">
                        <w:rPr>
                          <w:sz w:val="20"/>
                          <w:szCs w:val="20"/>
                        </w:rPr>
                        <w:t>Mikron’S</w:t>
                      </w:r>
                      <w:proofErr w:type="spellEnd"/>
                      <w:r w:rsidRPr="00EA0EC6">
                        <w:rPr>
                          <w:sz w:val="20"/>
                          <w:szCs w:val="20"/>
                        </w:rPr>
                        <w:t xml:space="preserve"> A.Ş.)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Adnan GÜVEN (ÇİMSA A.Ş.)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Ömer ÇAVUŞOĞLU (K Global A.Ş</w:t>
                      </w:r>
                      <w:proofErr w:type="gramStart"/>
                      <w:r w:rsidRPr="00EA0EC6">
                        <w:rPr>
                          <w:sz w:val="20"/>
                          <w:szCs w:val="20"/>
                        </w:rPr>
                        <w:t>..</w:t>
                      </w:r>
                      <w:proofErr w:type="gramEnd"/>
                      <w:r w:rsidRPr="00EA0EC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Faruk BARAN (AS İnşaat Ltd. Şti.)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Mustafa BÜYÜKKEKLİK (Öncü A.Ş.)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Muhittin ERİKÇİ (Okçu Beton Ltd. Şti.)</w:t>
                      </w:r>
                    </w:p>
                    <w:p w:rsidR="00D017E3" w:rsidRPr="00EA0EC6" w:rsidRDefault="00D017E3" w:rsidP="00D017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0EC6">
                        <w:rPr>
                          <w:sz w:val="20"/>
                          <w:szCs w:val="20"/>
                        </w:rPr>
                        <w:t>Emin Özcan ALTUNCU (</w:t>
                      </w:r>
                      <w:proofErr w:type="spellStart"/>
                      <w:r w:rsidRPr="00EA0EC6">
                        <w:rPr>
                          <w:sz w:val="20"/>
                          <w:szCs w:val="20"/>
                        </w:rPr>
                        <w:t>Altuncu</w:t>
                      </w:r>
                      <w:proofErr w:type="spellEnd"/>
                      <w:r w:rsidRPr="00EA0EC6">
                        <w:rPr>
                          <w:sz w:val="20"/>
                          <w:szCs w:val="20"/>
                        </w:rPr>
                        <w:t xml:space="preserve"> Madencilik)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4CA64" wp14:editId="5CC5297B">
                <wp:simplePos x="0" y="0"/>
                <wp:positionH relativeFrom="column">
                  <wp:posOffset>138430</wp:posOffset>
                </wp:positionH>
                <wp:positionV relativeFrom="paragraph">
                  <wp:posOffset>1395095</wp:posOffset>
                </wp:positionV>
                <wp:extent cx="2476500" cy="742950"/>
                <wp:effectExtent l="0" t="0" r="1905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E3" w:rsidRPr="00BF7061" w:rsidRDefault="00D017E3" w:rsidP="00D017E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BF7061">
                              <w:rPr>
                                <w:b/>
                              </w:rPr>
                              <w:t>MÜDÜR YARDIMCISI</w:t>
                            </w:r>
                          </w:p>
                          <w:p w:rsidR="00D017E3" w:rsidRPr="00BF7061" w:rsidRDefault="00D017E3" w:rsidP="00D017E3">
                            <w:pPr>
                              <w:spacing w:after="120"/>
                              <w:jc w:val="center"/>
                            </w:pPr>
                            <w:r w:rsidRPr="00BF7061">
                              <w:t>Prof. Dr. Öner Yusuf TORAMAN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CA64" id="Metin Kutusu 3" o:spid="_x0000_s1027" type="#_x0000_t202" style="position:absolute;margin-left:10.9pt;margin-top:109.85pt;width:19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" fillcolor="white [3201]" strokeweight=".5pt">
                <v:textbox>
                  <w:txbxContent>
                    <w:p w:rsidR="00D017E3" w:rsidRPr="00BF7061" w:rsidRDefault="00D017E3" w:rsidP="00D017E3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BF7061">
                        <w:rPr>
                          <w:b/>
                        </w:rPr>
                        <w:t>MÜDÜR YARDIMCISI</w:t>
                      </w:r>
                    </w:p>
                    <w:p w:rsidR="00D017E3" w:rsidRPr="00BF7061" w:rsidRDefault="00D017E3" w:rsidP="00D017E3">
                      <w:pPr>
                        <w:spacing w:after="120"/>
                        <w:jc w:val="center"/>
                      </w:pPr>
                      <w:r w:rsidRPr="00BF7061">
                        <w:t>Prof. Dr. Öner Yusuf TORAMAN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534A5" wp14:editId="18515311">
                <wp:simplePos x="0" y="0"/>
                <wp:positionH relativeFrom="column">
                  <wp:posOffset>2929255</wp:posOffset>
                </wp:positionH>
                <wp:positionV relativeFrom="paragraph">
                  <wp:posOffset>824865</wp:posOffset>
                </wp:positionV>
                <wp:extent cx="0" cy="1743075"/>
                <wp:effectExtent l="0" t="0" r="19050" b="2857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4E9FA" id="Düz Bağlayıcı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64.95pt" to="230.6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" strokecolor="black [3200]" strokeweight="2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C84B4" wp14:editId="46AB927B">
                <wp:simplePos x="0" y="0"/>
                <wp:positionH relativeFrom="column">
                  <wp:posOffset>138430</wp:posOffset>
                </wp:positionH>
                <wp:positionV relativeFrom="paragraph">
                  <wp:posOffset>2902585</wp:posOffset>
                </wp:positionV>
                <wp:extent cx="2409825" cy="2724150"/>
                <wp:effectExtent l="0" t="0" r="28575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E3" w:rsidRPr="005B05D6" w:rsidRDefault="00D017E3" w:rsidP="00D017E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B05D6">
                              <w:rPr>
                                <w:b/>
                                <w:sz w:val="20"/>
                              </w:rPr>
                              <w:t>YÖNETİM KURULU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B05D6">
                              <w:rPr>
                                <w:bCs/>
                                <w:sz w:val="20"/>
                              </w:rPr>
                              <w:t>Doç. Dr. Mustafa KORKANÇ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B05D6">
                              <w:rPr>
                                <w:bCs/>
                                <w:sz w:val="20"/>
                              </w:rPr>
                              <w:t>(Jeoloji Müh. Böl.)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B05D6">
                              <w:rPr>
                                <w:bCs/>
                                <w:sz w:val="20"/>
                              </w:rPr>
                              <w:t>Prof. Dr. Öner Yusuf TORAMAN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B05D6">
                              <w:rPr>
                                <w:sz w:val="20"/>
                              </w:rPr>
                              <w:t>(Maden</w:t>
                            </w:r>
                            <w:r w:rsidRPr="005B05D6">
                              <w:rPr>
                                <w:bCs/>
                                <w:sz w:val="20"/>
                              </w:rPr>
                              <w:t xml:space="preserve"> Müh. Böl.)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r w:rsidRPr="005B05D6">
                              <w:rPr>
                                <w:sz w:val="20"/>
                              </w:rPr>
                              <w:t xml:space="preserve">Doç. Dr. </w:t>
                            </w:r>
                            <w:r>
                              <w:rPr>
                                <w:sz w:val="20"/>
                              </w:rPr>
                              <w:t>Orkun ERSOY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B05D6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Jeoloji</w:t>
                            </w:r>
                            <w:r w:rsidRPr="005B05D6">
                              <w:rPr>
                                <w:bCs/>
                                <w:sz w:val="20"/>
                              </w:rPr>
                              <w:t xml:space="preserve"> Müh. Böl.)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r w:rsidRPr="005B05D6">
                              <w:rPr>
                                <w:sz w:val="20"/>
                              </w:rPr>
                              <w:t xml:space="preserve">Dr. </w:t>
                            </w:r>
                            <w:proofErr w:type="spellStart"/>
                            <w:r w:rsidRPr="005B05D6">
                              <w:rPr>
                                <w:sz w:val="20"/>
                              </w:rPr>
                              <w:t>Öğr</w:t>
                            </w:r>
                            <w:proofErr w:type="spellEnd"/>
                            <w:r w:rsidRPr="005B05D6">
                              <w:rPr>
                                <w:sz w:val="20"/>
                              </w:rPr>
                              <w:t>. Üyesi Murat ÇİFLİKLİ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5B05D6">
                              <w:rPr>
                                <w:bCs/>
                                <w:sz w:val="20"/>
                              </w:rPr>
                              <w:t>(Jeoloji Müh. Böl.)</w:t>
                            </w:r>
                          </w:p>
                          <w:p w:rsidR="00D017E3" w:rsidRDefault="00D017E3" w:rsidP="00D017E3">
                            <w:pP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Doç. Dr.</w:t>
                            </w:r>
                            <w:r w:rsidRPr="005B05D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M. Vehbi GÖKÇE</w:t>
                            </w:r>
                          </w:p>
                          <w:p w:rsidR="00D017E3" w:rsidRPr="005B05D6" w:rsidRDefault="00D017E3" w:rsidP="00D017E3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B05D6">
                              <w:rPr>
                                <w:bCs/>
                                <w:sz w:val="20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Mimarlık</w:t>
                            </w:r>
                            <w:r w:rsidRPr="005B05D6">
                              <w:rPr>
                                <w:bCs/>
                                <w:sz w:val="20"/>
                              </w:rPr>
                              <w:t xml:space="preserve"> Böl.)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84B4" id="Metin Kutusu 5" o:spid="_x0000_s1028" type="#_x0000_t202" style="position:absolute;margin-left:10.9pt;margin-top:228.55pt;width:189.75pt;height:21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" fillcolor="white [3201]" strokeweight=".5pt">
                <v:textbox>
                  <w:txbxContent>
                    <w:p w:rsidR="00D017E3" w:rsidRPr="005B05D6" w:rsidRDefault="00D017E3" w:rsidP="00D017E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B05D6">
                        <w:rPr>
                          <w:b/>
                          <w:sz w:val="20"/>
                        </w:rPr>
                        <w:t>YÖNETİM KURULU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bCs/>
                          <w:sz w:val="20"/>
                        </w:rPr>
                      </w:pPr>
                      <w:r w:rsidRPr="005B05D6">
                        <w:rPr>
                          <w:bCs/>
                          <w:sz w:val="20"/>
                        </w:rPr>
                        <w:t>Doç. Dr. Mustafa KORKANÇ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bCs/>
                          <w:sz w:val="20"/>
                        </w:rPr>
                      </w:pPr>
                      <w:r w:rsidRPr="005B05D6">
                        <w:rPr>
                          <w:bCs/>
                          <w:sz w:val="20"/>
                        </w:rPr>
                        <w:t>(Jeoloji Müh. Böl.)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bCs/>
                          <w:sz w:val="20"/>
                        </w:rPr>
                      </w:pPr>
                      <w:r w:rsidRPr="005B05D6">
                        <w:rPr>
                          <w:bCs/>
                          <w:sz w:val="20"/>
                        </w:rPr>
                        <w:t>Prof. Dr. Öner Yusuf TORAMAN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bCs/>
                          <w:sz w:val="20"/>
                        </w:rPr>
                      </w:pPr>
                      <w:r w:rsidRPr="005B05D6">
                        <w:rPr>
                          <w:sz w:val="20"/>
                        </w:rPr>
                        <w:t>(Maden</w:t>
                      </w:r>
                      <w:r w:rsidRPr="005B05D6">
                        <w:rPr>
                          <w:bCs/>
                          <w:sz w:val="20"/>
                        </w:rPr>
                        <w:t xml:space="preserve"> Müh. Böl.)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sz w:val="20"/>
                        </w:rPr>
                      </w:pPr>
                      <w:r w:rsidRPr="005B05D6">
                        <w:rPr>
                          <w:sz w:val="20"/>
                        </w:rPr>
                        <w:t xml:space="preserve">Doç. Dr. </w:t>
                      </w:r>
                      <w:r>
                        <w:rPr>
                          <w:sz w:val="20"/>
                        </w:rPr>
                        <w:t>Orkun ERSOY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bCs/>
                          <w:sz w:val="20"/>
                        </w:rPr>
                      </w:pPr>
                      <w:r w:rsidRPr="005B05D6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Jeoloji</w:t>
                      </w:r>
                      <w:r w:rsidRPr="005B05D6">
                        <w:rPr>
                          <w:bCs/>
                          <w:sz w:val="20"/>
                        </w:rPr>
                        <w:t xml:space="preserve"> Müh. Böl.)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sz w:val="20"/>
                        </w:rPr>
                      </w:pPr>
                      <w:r w:rsidRPr="005B05D6">
                        <w:rPr>
                          <w:sz w:val="20"/>
                        </w:rPr>
                        <w:t xml:space="preserve">Dr. </w:t>
                      </w:r>
                      <w:proofErr w:type="spellStart"/>
                      <w:r w:rsidRPr="005B05D6">
                        <w:rPr>
                          <w:sz w:val="20"/>
                        </w:rPr>
                        <w:t>Öğr</w:t>
                      </w:r>
                      <w:proofErr w:type="spellEnd"/>
                      <w:r w:rsidRPr="005B05D6">
                        <w:rPr>
                          <w:sz w:val="20"/>
                        </w:rPr>
                        <w:t>. Üyesi Murat ÇİFLİKLİ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bCs/>
                          <w:sz w:val="20"/>
                        </w:rPr>
                      </w:pPr>
                      <w:r w:rsidRPr="005B05D6">
                        <w:rPr>
                          <w:bCs/>
                          <w:sz w:val="20"/>
                        </w:rPr>
                        <w:t>(Jeoloji Müh. Böl.)</w:t>
                      </w:r>
                    </w:p>
                    <w:p w:rsidR="00D017E3" w:rsidRDefault="00D017E3" w:rsidP="00D017E3">
                      <w:pPr>
                        <w:spacing w:after="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Doç. Dr.</w:t>
                      </w:r>
                      <w:r w:rsidRPr="005B05D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M. Vehbi GÖKÇE</w:t>
                      </w:r>
                    </w:p>
                    <w:p w:rsidR="00D017E3" w:rsidRPr="005B05D6" w:rsidRDefault="00D017E3" w:rsidP="00D017E3">
                      <w:pPr>
                        <w:spacing w:after="120"/>
                        <w:jc w:val="center"/>
                        <w:rPr>
                          <w:b/>
                          <w:sz w:val="20"/>
                        </w:rPr>
                      </w:pPr>
                      <w:r w:rsidRPr="005B05D6">
                        <w:rPr>
                          <w:bCs/>
                          <w:sz w:val="20"/>
                        </w:rPr>
                        <w:t>(</w:t>
                      </w:r>
                      <w:r>
                        <w:rPr>
                          <w:bCs/>
                          <w:sz w:val="20"/>
                        </w:rPr>
                        <w:t>Mimarlık</w:t>
                      </w:r>
                      <w:r w:rsidRPr="005B05D6">
                        <w:rPr>
                          <w:bCs/>
                          <w:sz w:val="20"/>
                        </w:rPr>
                        <w:t xml:space="preserve"> Böl.)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F4F27" wp14:editId="2F2C6D2D">
                <wp:simplePos x="0" y="0"/>
                <wp:positionH relativeFrom="column">
                  <wp:posOffset>4279900</wp:posOffset>
                </wp:positionH>
                <wp:positionV relativeFrom="paragraph">
                  <wp:posOffset>2568575</wp:posOffset>
                </wp:positionV>
                <wp:extent cx="0" cy="311785"/>
                <wp:effectExtent l="0" t="0" r="19050" b="3111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521DA" id="Düz Bağlayıcı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pt,202.25pt" to="337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" strokecolor="black [3200]" strokeweight="2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5214D" wp14:editId="00BB6B88">
                <wp:simplePos x="0" y="0"/>
                <wp:positionH relativeFrom="column">
                  <wp:posOffset>1329055</wp:posOffset>
                </wp:positionH>
                <wp:positionV relativeFrom="paragraph">
                  <wp:posOffset>2566670</wp:posOffset>
                </wp:positionV>
                <wp:extent cx="0" cy="32385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B6C8D" id="Düz Bağlayıcı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65pt,202.1pt" to="104.6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" strokecolor="black [3200]" strokeweight="2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8EABE" wp14:editId="23F2468E">
                <wp:simplePos x="0" y="0"/>
                <wp:positionH relativeFrom="column">
                  <wp:posOffset>1319530</wp:posOffset>
                </wp:positionH>
                <wp:positionV relativeFrom="paragraph">
                  <wp:posOffset>2566670</wp:posOffset>
                </wp:positionV>
                <wp:extent cx="297180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9D10A" id="Düz Bağlayıcı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202.1pt" to="337.9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" strokecolor="black [3200]" strokeweight="2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97829" wp14:editId="54D3926D">
                <wp:simplePos x="0" y="0"/>
                <wp:positionH relativeFrom="column">
                  <wp:posOffset>2614930</wp:posOffset>
                </wp:positionH>
                <wp:positionV relativeFrom="paragraph">
                  <wp:posOffset>1822450</wp:posOffset>
                </wp:positionV>
                <wp:extent cx="607695" cy="0"/>
                <wp:effectExtent l="0" t="0" r="2095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DD11" id="Düz Bağlayıcı 1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143.5pt" to="253.7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" strokecolor="black [3200]" strokeweight="2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53367" wp14:editId="03B1E9D0">
                <wp:simplePos x="0" y="0"/>
                <wp:positionH relativeFrom="column">
                  <wp:posOffset>3224530</wp:posOffset>
                </wp:positionH>
                <wp:positionV relativeFrom="paragraph">
                  <wp:posOffset>1433195</wp:posOffset>
                </wp:positionV>
                <wp:extent cx="2362200" cy="742950"/>
                <wp:effectExtent l="0" t="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E3" w:rsidRPr="00441534" w:rsidRDefault="00D017E3" w:rsidP="00D017E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441534">
                              <w:rPr>
                                <w:b/>
                              </w:rPr>
                              <w:t>SEKRETER</w:t>
                            </w:r>
                          </w:p>
                          <w:p w:rsidR="00D017E3" w:rsidRPr="00441534" w:rsidRDefault="00D017E3" w:rsidP="00D017E3">
                            <w:pPr>
                              <w:jc w:val="center"/>
                            </w:pPr>
                            <w:r w:rsidRPr="00441534">
                              <w:t>Hale Rahşan BAYHAN</w:t>
                            </w:r>
                          </w:p>
                          <w:p w:rsidR="00D017E3" w:rsidRDefault="00D017E3" w:rsidP="00D017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3367" id="Metin Kutusu 4" o:spid="_x0000_s1029" type="#_x0000_t202" style="position:absolute;margin-left:253.9pt;margin-top:112.85pt;width:186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" fillcolor="white [3201]" strokeweight=".5pt">
                <v:textbox>
                  <w:txbxContent>
                    <w:p w:rsidR="00D017E3" w:rsidRPr="00441534" w:rsidRDefault="00D017E3" w:rsidP="00D017E3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441534">
                        <w:rPr>
                          <w:b/>
                        </w:rPr>
                        <w:t>SEKRETER</w:t>
                      </w:r>
                    </w:p>
                    <w:p w:rsidR="00D017E3" w:rsidRPr="00441534" w:rsidRDefault="00D017E3" w:rsidP="00D017E3">
                      <w:pPr>
                        <w:jc w:val="center"/>
                      </w:pPr>
                      <w:r w:rsidRPr="00441534">
                        <w:t>Hale Rahşan BAYHAN</w:t>
                      </w:r>
                    </w:p>
                    <w:p w:rsidR="00D017E3" w:rsidRDefault="00D017E3" w:rsidP="00D017E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3798C" wp14:editId="123AD76A">
                <wp:simplePos x="0" y="0"/>
                <wp:positionH relativeFrom="column">
                  <wp:posOffset>1852930</wp:posOffset>
                </wp:positionH>
                <wp:positionV relativeFrom="paragraph">
                  <wp:posOffset>213995</wp:posOffset>
                </wp:positionV>
                <wp:extent cx="2305050" cy="60960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E3" w:rsidRPr="00BF7061" w:rsidRDefault="00D017E3" w:rsidP="00D017E3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BF7061">
                              <w:rPr>
                                <w:b/>
                                <w:noProof/>
                              </w:rPr>
                              <w:t>MÜDÜR</w:t>
                            </w:r>
                          </w:p>
                          <w:p w:rsidR="00D017E3" w:rsidRPr="00BF7061" w:rsidRDefault="00D017E3" w:rsidP="00D017E3">
                            <w:pPr>
                              <w:jc w:val="center"/>
                            </w:pPr>
                            <w:r w:rsidRPr="00BF7061">
                              <w:rPr>
                                <w:noProof/>
                              </w:rPr>
                              <w:t>Doç. Dr. Mustafa KORKANÇ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798C" id="Metin Kutusu 1" o:spid="_x0000_s1030" type="#_x0000_t202" style="position:absolute;margin-left:145.9pt;margin-top:16.85pt;width:181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" fillcolor="white [3201]" strokeweight=".5pt">
                <v:textbox>
                  <w:txbxContent>
                    <w:p w:rsidR="00D017E3" w:rsidRPr="00BF7061" w:rsidRDefault="00D017E3" w:rsidP="00D017E3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BF7061">
                        <w:rPr>
                          <w:b/>
                          <w:noProof/>
                        </w:rPr>
                        <w:t>MÜDÜR</w:t>
                      </w:r>
                    </w:p>
                    <w:p w:rsidR="00D017E3" w:rsidRPr="00BF7061" w:rsidRDefault="00D017E3" w:rsidP="00D017E3">
                      <w:pPr>
                        <w:jc w:val="center"/>
                      </w:pPr>
                      <w:r w:rsidRPr="00BF7061">
                        <w:rPr>
                          <w:noProof/>
                        </w:rPr>
                        <w:t>Doç. Dr. Mustafa KORKANÇ</w:t>
                      </w:r>
                    </w:p>
                  </w:txbxContent>
                </v:textbox>
              </v:shape>
            </w:pict>
          </mc:Fallback>
        </mc:AlternateContent>
      </w:r>
    </w:p>
    <w:p w:rsidR="00D017E3" w:rsidRDefault="00D017E3" w:rsidP="00EB7289">
      <w:pPr>
        <w:tabs>
          <w:tab w:val="left" w:pos="142"/>
        </w:tabs>
        <w:jc w:val="center"/>
        <w:rPr>
          <w:rFonts w:ascii="Verdana" w:hAnsi="Verdana"/>
          <w:b/>
          <w:sz w:val="20"/>
          <w:szCs w:val="20"/>
        </w:rPr>
      </w:pPr>
    </w:p>
    <w:p w:rsidR="00D017E3" w:rsidRDefault="00D017E3" w:rsidP="00EB7289">
      <w:pPr>
        <w:tabs>
          <w:tab w:val="left" w:pos="142"/>
        </w:tabs>
        <w:jc w:val="center"/>
        <w:rPr>
          <w:rFonts w:ascii="Verdana" w:hAnsi="Verdana"/>
          <w:b/>
          <w:sz w:val="20"/>
          <w:szCs w:val="20"/>
        </w:rPr>
      </w:pPr>
    </w:p>
    <w:p w:rsidR="00D017E3" w:rsidRPr="00EA30D3" w:rsidRDefault="00D017E3" w:rsidP="00EB7289">
      <w:pPr>
        <w:tabs>
          <w:tab w:val="left" w:pos="142"/>
        </w:tabs>
        <w:jc w:val="center"/>
        <w:rPr>
          <w:rFonts w:ascii="Verdana" w:hAnsi="Verdana"/>
          <w:b/>
          <w:sz w:val="20"/>
          <w:szCs w:val="20"/>
        </w:rPr>
      </w:pPr>
    </w:p>
    <w:p w:rsidR="00D017E3" w:rsidRDefault="00D017E3" w:rsidP="00EB7289">
      <w:pPr>
        <w:tabs>
          <w:tab w:val="left" w:pos="142"/>
        </w:tabs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D017E3" w:rsidRDefault="00D017E3" w:rsidP="00EB7289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</w:p>
    <w:p w:rsidR="0097359D" w:rsidRDefault="0097359D" w:rsidP="00EB7289">
      <w:pPr>
        <w:tabs>
          <w:tab w:val="left" w:pos="142"/>
        </w:tabs>
        <w:spacing w:after="120"/>
        <w:jc w:val="center"/>
        <w:rPr>
          <w:bCs/>
          <w:sz w:val="20"/>
        </w:rPr>
      </w:pPr>
    </w:p>
    <w:bookmarkEnd w:id="0"/>
    <w:p w:rsidR="00A02A2F" w:rsidRPr="00190E6E" w:rsidRDefault="00A02A2F" w:rsidP="00190E6E">
      <w:pPr>
        <w:tabs>
          <w:tab w:val="left" w:pos="3780"/>
        </w:tabs>
        <w:rPr>
          <w:b/>
        </w:rPr>
      </w:pPr>
    </w:p>
    <w:sectPr w:rsidR="00A02A2F" w:rsidRPr="00190E6E" w:rsidSect="0095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A1"/>
    <w:rsid w:val="00003B51"/>
    <w:rsid w:val="00006633"/>
    <w:rsid w:val="0001267D"/>
    <w:rsid w:val="0001389B"/>
    <w:rsid w:val="00067A34"/>
    <w:rsid w:val="00150E5A"/>
    <w:rsid w:val="00190E6E"/>
    <w:rsid w:val="00193625"/>
    <w:rsid w:val="001D4BF9"/>
    <w:rsid w:val="001E0703"/>
    <w:rsid w:val="00214547"/>
    <w:rsid w:val="002B0591"/>
    <w:rsid w:val="002C1211"/>
    <w:rsid w:val="00347F08"/>
    <w:rsid w:val="00355B5D"/>
    <w:rsid w:val="003C2E41"/>
    <w:rsid w:val="003C55E6"/>
    <w:rsid w:val="003E5F89"/>
    <w:rsid w:val="0041623F"/>
    <w:rsid w:val="004F2545"/>
    <w:rsid w:val="004F58AD"/>
    <w:rsid w:val="00546758"/>
    <w:rsid w:val="005A136F"/>
    <w:rsid w:val="0063288D"/>
    <w:rsid w:val="006F4D4A"/>
    <w:rsid w:val="0070383D"/>
    <w:rsid w:val="007F734A"/>
    <w:rsid w:val="00896E9B"/>
    <w:rsid w:val="008C3A73"/>
    <w:rsid w:val="008D1219"/>
    <w:rsid w:val="00927E88"/>
    <w:rsid w:val="0093701D"/>
    <w:rsid w:val="00956886"/>
    <w:rsid w:val="0097359D"/>
    <w:rsid w:val="009B4EA1"/>
    <w:rsid w:val="00A02A2F"/>
    <w:rsid w:val="00A17E97"/>
    <w:rsid w:val="00A50CAE"/>
    <w:rsid w:val="00AD243E"/>
    <w:rsid w:val="00B16852"/>
    <w:rsid w:val="00B56705"/>
    <w:rsid w:val="00B764DC"/>
    <w:rsid w:val="00B81358"/>
    <w:rsid w:val="00B901D3"/>
    <w:rsid w:val="00BA03AB"/>
    <w:rsid w:val="00BC6625"/>
    <w:rsid w:val="00BC6E09"/>
    <w:rsid w:val="00BE53F1"/>
    <w:rsid w:val="00C4322A"/>
    <w:rsid w:val="00C54E57"/>
    <w:rsid w:val="00D017E3"/>
    <w:rsid w:val="00D46D88"/>
    <w:rsid w:val="00D835AD"/>
    <w:rsid w:val="00DA02DC"/>
    <w:rsid w:val="00DA287D"/>
    <w:rsid w:val="00DA4550"/>
    <w:rsid w:val="00DC740B"/>
    <w:rsid w:val="00E86977"/>
    <w:rsid w:val="00EB7289"/>
    <w:rsid w:val="00F242DB"/>
    <w:rsid w:val="00FB4748"/>
    <w:rsid w:val="00FC070F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6A0C-FDAD-4336-8001-D32FC787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VarsaylanParagrafYazTipi"/>
    <w:rsid w:val="00E86977"/>
  </w:style>
  <w:style w:type="character" w:styleId="Kpr">
    <w:name w:val="Hyperlink"/>
    <w:basedOn w:val="VarsaylanParagrafYazTipi"/>
    <w:uiPriority w:val="99"/>
    <w:unhideWhenUsed/>
    <w:rsid w:val="00E869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36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merkez_lab</dc:creator>
  <cp:keywords/>
  <dc:description/>
  <cp:lastModifiedBy>merkez_lab</cp:lastModifiedBy>
  <cp:revision>62</cp:revision>
  <dcterms:created xsi:type="dcterms:W3CDTF">2019-06-26T07:52:00Z</dcterms:created>
  <dcterms:modified xsi:type="dcterms:W3CDTF">2020-02-11T11:26:00Z</dcterms:modified>
</cp:coreProperties>
</file>