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7174"/>
        <w:gridCol w:w="1650"/>
      </w:tblGrid>
      <w:tr w:rsidR="00385C50" w:rsidRPr="00385C50" w14:paraId="55414B6E" w14:textId="77777777" w:rsidTr="008D34E0">
        <w:trPr>
          <w:cantSplit/>
          <w:trHeight w:val="1085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FF2CFE" w14:textId="062A5FF1" w:rsidR="009E6AA6" w:rsidRPr="00385C50" w:rsidRDefault="00431980" w:rsidP="00431980">
            <w:pPr>
              <w:spacing w:after="0" w:line="240" w:lineRule="auto"/>
              <w:ind w:right="40"/>
              <w:rPr>
                <w:rFonts w:ascii="Arial" w:eastAsia="Arial Unicode MS" w:hAnsi="Arial" w:cs="Arial"/>
                <w:sz w:val="20"/>
                <w:szCs w:val="20"/>
                <w:lang w:eastAsia="tr-TR"/>
              </w:rPr>
            </w:pPr>
            <w:r w:rsidRPr="001C24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2AF5F31" wp14:editId="63EC5743">
                  <wp:extent cx="923925" cy="962025"/>
                  <wp:effectExtent l="0" t="0" r="9525" b="9525"/>
                  <wp:docPr id="2" name="Resim 2" descr="C:\Users\User04\Desktop\Amblem Dairesel Kullanım TR -0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User04\Desktop\Amblem Dairesel Kullanım TR -0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6AA6" w:rsidRPr="00385C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71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6DD3C1" w14:textId="77777777" w:rsidR="009E6AA6" w:rsidRPr="00385C50" w:rsidRDefault="009E6AA6" w:rsidP="009E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T.C.</w:t>
            </w:r>
            <w:r w:rsidRPr="00385C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br/>
              <w:t>NİĞDE ÖMER HALİSDEMİR ÜNİVERSİTESİ</w:t>
            </w:r>
            <w:r w:rsidRPr="00385C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br/>
              <w:t>GÜZEL SANATLAR FAKÜLTESİ</w:t>
            </w:r>
          </w:p>
        </w:tc>
        <w:tc>
          <w:tcPr>
            <w:tcW w:w="16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B6177E5" w14:textId="77777777" w:rsidR="009E6AA6" w:rsidRPr="00385C50" w:rsidRDefault="009E6AA6" w:rsidP="009E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5EBB2B4F" w14:textId="77777777" w:rsidTr="008D34E0">
        <w:trPr>
          <w:cantSplit/>
          <w:trHeight w:val="53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4F7A07D" w14:textId="77777777" w:rsidR="009E6AA6" w:rsidRPr="00385C50" w:rsidRDefault="009E6AA6" w:rsidP="009E6AA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AD4B9F8" w14:textId="77777777" w:rsidR="009E6AA6" w:rsidRPr="00385C50" w:rsidRDefault="009E6AA6" w:rsidP="009E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bookmarkStart w:id="0" w:name="_GoBack"/>
            <w:bookmarkEnd w:id="0"/>
            <w:r w:rsidRPr="00385C50"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tr-TR"/>
              </w:rPr>
              <w:t>Staj Değerlendirme Formu</w:t>
            </w:r>
          </w:p>
        </w:tc>
        <w:tc>
          <w:tcPr>
            <w:tcW w:w="1652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EF41C5" w14:textId="77777777" w:rsidR="009E6AA6" w:rsidRPr="00385C50" w:rsidRDefault="009E6AA6" w:rsidP="009E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010DF2D" w14:textId="2D99D119" w:rsidR="009E6AA6" w:rsidRPr="00385C50" w:rsidRDefault="00D17FD9" w:rsidP="009E6AA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85C50">
        <w:rPr>
          <w:rFonts w:ascii="Times New Roman" w:hAnsi="Times New Roman" w:cs="Times New Roman"/>
          <w:b/>
          <w:sz w:val="16"/>
          <w:szCs w:val="16"/>
        </w:rPr>
        <w:tab/>
      </w:r>
    </w:p>
    <w:p w14:paraId="472CB73F" w14:textId="35756956" w:rsidR="00D17FD9" w:rsidRPr="00385C50" w:rsidRDefault="00D17FD9" w:rsidP="0010140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85C50">
        <w:rPr>
          <w:rFonts w:ascii="Times New Roman" w:hAnsi="Times New Roman" w:cs="Times New Roman"/>
          <w:b/>
          <w:sz w:val="24"/>
          <w:szCs w:val="24"/>
        </w:rPr>
        <w:t>Sayın İşyeri Yetkilisi,</w:t>
      </w:r>
    </w:p>
    <w:p w14:paraId="0FCF0798" w14:textId="52AC4239" w:rsidR="009E6AA6" w:rsidRPr="00385C50" w:rsidRDefault="00D17FD9" w:rsidP="0010140B">
      <w:pPr>
        <w:pStyle w:val="GvdeMetni"/>
        <w:ind w:right="423" w:firstLine="708"/>
        <w:jc w:val="both"/>
        <w:rPr>
          <w:rFonts w:ascii="Times New Roman" w:hAnsi="Times New Roman" w:cs="Times New Roman"/>
        </w:rPr>
      </w:pPr>
      <w:r w:rsidRPr="00385C50">
        <w:rPr>
          <w:rFonts w:ascii="Times New Roman" w:hAnsi="Times New Roman" w:cs="Times New Roman"/>
        </w:rPr>
        <w:t xml:space="preserve">İşyerinizde staj süresini tamamlayan öğrencinin </w:t>
      </w:r>
      <w:r w:rsidR="0010140B" w:rsidRPr="00385C50">
        <w:rPr>
          <w:rFonts w:ascii="Times New Roman" w:hAnsi="Times New Roman" w:cs="Times New Roman"/>
        </w:rPr>
        <w:t xml:space="preserve">edindiği </w:t>
      </w:r>
      <w:r w:rsidRPr="00385C50">
        <w:rPr>
          <w:rFonts w:ascii="Times New Roman" w:hAnsi="Times New Roman" w:cs="Times New Roman"/>
        </w:rPr>
        <w:t>bilgi, beceri</w:t>
      </w:r>
      <w:r w:rsidR="0010140B" w:rsidRPr="00385C50">
        <w:rPr>
          <w:rFonts w:ascii="Times New Roman" w:hAnsi="Times New Roman" w:cs="Times New Roman"/>
        </w:rPr>
        <w:t xml:space="preserve"> ve stajdan yararlanma derecesini değerlendirebilmek </w:t>
      </w:r>
      <w:r w:rsidRPr="00385C50">
        <w:rPr>
          <w:rFonts w:ascii="Times New Roman" w:hAnsi="Times New Roman" w:cs="Times New Roman"/>
        </w:rPr>
        <w:t>için aşağıdaki tabloyu özenle doldur</w:t>
      </w:r>
      <w:r w:rsidR="0010140B" w:rsidRPr="00385C50">
        <w:rPr>
          <w:rFonts w:ascii="Times New Roman" w:hAnsi="Times New Roman" w:cs="Times New Roman"/>
        </w:rPr>
        <w:t>manızı rica ederiz.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194"/>
        <w:gridCol w:w="1195"/>
        <w:gridCol w:w="1195"/>
        <w:gridCol w:w="158"/>
        <w:gridCol w:w="1037"/>
        <w:gridCol w:w="1195"/>
      </w:tblGrid>
      <w:tr w:rsidR="00385C50" w:rsidRPr="00385C50" w14:paraId="65E64FBA" w14:textId="77777777" w:rsidTr="00385C50">
        <w:trPr>
          <w:trHeight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BF4E" w14:textId="2827DCC8" w:rsidR="009E6AA6" w:rsidRPr="00385C50" w:rsidRDefault="0010140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Öğrencinin </w:t>
            </w:r>
            <w:r w:rsidR="009E6AA6"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8F1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8BF0" w14:textId="07B1C1F7" w:rsidR="009E6AA6" w:rsidRPr="00385C50" w:rsidRDefault="00385C50" w:rsidP="003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alana fotoğraf y</w:t>
            </w:r>
            <w:r w:rsidR="009E6AA6" w:rsidRPr="00385C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apıştırı</w:t>
            </w:r>
            <w:r w:rsidRPr="00385C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lacaktır.</w:t>
            </w:r>
          </w:p>
        </w:tc>
      </w:tr>
      <w:tr w:rsidR="00385C50" w:rsidRPr="00385C50" w14:paraId="0D6B17F1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EBB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Bölümü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5CE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02EC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24B0B9EA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3EF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82E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D2E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4A90DCE5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AD92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Staj Adı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8E7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EF7" w14:textId="77777777" w:rsidR="009E6AA6" w:rsidRPr="00385C50" w:rsidRDefault="009E6AA6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44DB894C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404D" w14:textId="50D5347B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Stajın Dönemi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DDB" w14:textId="2DA50C8F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FDF9A6C" wp14:editId="3033FE39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32385</wp:posOffset>
                      </wp:positionV>
                      <wp:extent cx="219075" cy="114300"/>
                      <wp:effectExtent l="0" t="0" r="28575" b="19050"/>
                      <wp:wrapSquare wrapText="bothSides"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B35BE" w14:textId="77777777" w:rsidR="0057717B" w:rsidRDefault="0057717B" w:rsidP="009E6A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DF9A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121.8pt;margin-top:2.55pt;width:17.25pt;height: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">
                      <v:textbox>
                        <w:txbxContent>
                          <w:p w14:paraId="1E4B35BE" w14:textId="77777777" w:rsidR="0057717B" w:rsidRDefault="0057717B" w:rsidP="009E6AA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85C5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5AC9424" wp14:editId="58BC1533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49530</wp:posOffset>
                      </wp:positionV>
                      <wp:extent cx="219075" cy="114300"/>
                      <wp:effectExtent l="0" t="0" r="28575" b="1905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850A2" w14:textId="77777777" w:rsidR="0057717B" w:rsidRDefault="0057717B" w:rsidP="009E6A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AC9424" id="Metin Kutusu 2" o:spid="_x0000_s1027" type="#_x0000_t202" style="position:absolute;margin-left:47.55pt;margin-top:3.9pt;width:17.25pt;height: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">
                      <v:textbox>
                        <w:txbxContent>
                          <w:p w14:paraId="708850A2" w14:textId="77777777" w:rsidR="0057717B" w:rsidRDefault="0057717B" w:rsidP="009E6AA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85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1. Staj                         2. Staj</w:t>
            </w: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A20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6AD0119D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E00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Staj Yapılan Kurumun Adı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38E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1FD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69DC9664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918C" w14:textId="26CD8F3D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Staj Başlama –Bitiş Tarihi</w:t>
            </w:r>
          </w:p>
        </w:tc>
        <w:tc>
          <w:tcPr>
            <w:tcW w:w="5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5B7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1608082F" w14:textId="77777777" w:rsidTr="00385C50">
        <w:trPr>
          <w:trHeight w:hRule="exact" w:val="416"/>
          <w:jc w:val="center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E8E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Çalışmadığı Günler</w:t>
            </w:r>
          </w:p>
        </w:tc>
        <w:tc>
          <w:tcPr>
            <w:tcW w:w="5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C61" w14:textId="77777777" w:rsidR="0057717B" w:rsidRPr="00385C50" w:rsidRDefault="0057717B" w:rsidP="0010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C50" w:rsidRPr="00385C50" w14:paraId="65EF1547" w14:textId="77777777" w:rsidTr="00385C50">
        <w:trPr>
          <w:trHeight w:hRule="exact" w:val="528"/>
          <w:jc w:val="center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EED" w14:textId="351E3F7A" w:rsidR="0010140B" w:rsidRPr="00385C50" w:rsidRDefault="0010140B" w:rsidP="003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DEĞERLENDİRME (</w:t>
            </w:r>
            <w:r w:rsidR="00385C50" w:rsidRPr="00385C50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 xml:space="preserve"> Uygun sütunu işaretleyiniz.) </w:t>
            </w:r>
          </w:p>
        </w:tc>
      </w:tr>
      <w:tr w:rsidR="00385C50" w:rsidRPr="00385C50" w14:paraId="4763472D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4343" w:type="dxa"/>
            <w:vAlign w:val="bottom"/>
          </w:tcPr>
          <w:p w14:paraId="20103650" w14:textId="0DE3863B" w:rsidR="0057717B" w:rsidRPr="00385C50" w:rsidRDefault="0057717B" w:rsidP="001014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lang w:eastAsia="tr-TR"/>
              </w:rPr>
              <w:t>Özellikler</w:t>
            </w:r>
          </w:p>
        </w:tc>
        <w:tc>
          <w:tcPr>
            <w:tcW w:w="1194" w:type="dxa"/>
            <w:vAlign w:val="bottom"/>
          </w:tcPr>
          <w:p w14:paraId="290055A8" w14:textId="4869F7E9" w:rsidR="0057717B" w:rsidRPr="00385C50" w:rsidRDefault="0057717B" w:rsidP="0010140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Çok İyi</w:t>
            </w:r>
          </w:p>
          <w:p w14:paraId="0CE2E986" w14:textId="49ADE8DA" w:rsidR="0057717B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1195" w:type="dxa"/>
            <w:vAlign w:val="bottom"/>
          </w:tcPr>
          <w:p w14:paraId="782564D6" w14:textId="41E353E3" w:rsidR="0057717B" w:rsidRPr="00385C50" w:rsidRDefault="0057717B" w:rsidP="0010140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İyi</w:t>
            </w:r>
          </w:p>
          <w:p w14:paraId="4D9A578F" w14:textId="4F09E548" w:rsidR="0057717B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1195" w:type="dxa"/>
            <w:vAlign w:val="bottom"/>
          </w:tcPr>
          <w:p w14:paraId="351DDF7E" w14:textId="7CC9D4DF" w:rsidR="0057717B" w:rsidRPr="00385C50" w:rsidRDefault="0057717B" w:rsidP="0010140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Orta</w:t>
            </w:r>
          </w:p>
          <w:p w14:paraId="5613B6BE" w14:textId="44A37D47" w:rsidR="0057717B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195" w:type="dxa"/>
            <w:gridSpan w:val="2"/>
            <w:vAlign w:val="bottom"/>
          </w:tcPr>
          <w:p w14:paraId="7DC65831" w14:textId="77777777" w:rsidR="00385C50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Yeterli </w:t>
            </w:r>
          </w:p>
          <w:p w14:paraId="0C50B0A1" w14:textId="3D944FCE" w:rsidR="0057717B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(D) </w:t>
            </w:r>
          </w:p>
        </w:tc>
        <w:tc>
          <w:tcPr>
            <w:tcW w:w="1195" w:type="dxa"/>
            <w:vAlign w:val="bottom"/>
          </w:tcPr>
          <w:p w14:paraId="0E94B761" w14:textId="3E42846C" w:rsidR="0057717B" w:rsidRPr="00385C50" w:rsidRDefault="0057717B" w:rsidP="0010140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Yetersiz</w:t>
            </w:r>
          </w:p>
          <w:p w14:paraId="7A4BC220" w14:textId="11B5A91E" w:rsidR="0057717B" w:rsidRPr="00385C50" w:rsidRDefault="00385C50" w:rsidP="00385C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(E)</w:t>
            </w:r>
          </w:p>
        </w:tc>
      </w:tr>
      <w:tr w:rsidR="00385C50" w:rsidRPr="00385C50" w14:paraId="545D1059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46AE656F" w14:textId="6B9516B2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İşe İlgi</w:t>
            </w:r>
            <w:r w:rsidR="0010140B" w:rsidRPr="00385C50"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1194" w:type="dxa"/>
            <w:vAlign w:val="bottom"/>
          </w:tcPr>
          <w:p w14:paraId="2B76363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10B4647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5894119F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4374D61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4469F60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5A75580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11490485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İşin Tamamlanması</w:t>
            </w:r>
          </w:p>
        </w:tc>
        <w:tc>
          <w:tcPr>
            <w:tcW w:w="1194" w:type="dxa"/>
            <w:vAlign w:val="bottom"/>
          </w:tcPr>
          <w:p w14:paraId="393F2228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60E2914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284AC839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57EFF205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2B249650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57BAC42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6F87F28D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Alet Teçhizat Kullanma Yeteneği</w:t>
            </w:r>
          </w:p>
        </w:tc>
        <w:tc>
          <w:tcPr>
            <w:tcW w:w="1194" w:type="dxa"/>
            <w:vAlign w:val="bottom"/>
          </w:tcPr>
          <w:p w14:paraId="4D71105F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058DDDD0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2E832B1D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7919B400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6A1B543E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8B8D01D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648C42BB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Algılama Gücü</w:t>
            </w:r>
          </w:p>
        </w:tc>
        <w:tc>
          <w:tcPr>
            <w:tcW w:w="1194" w:type="dxa"/>
            <w:vAlign w:val="bottom"/>
          </w:tcPr>
          <w:p w14:paraId="73E8E934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94777F6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55D1ECCF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7176B63C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23A115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CCD54F6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289F27E4" w14:textId="1514A7CE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Çalışma Hızı / Zamanı Verimli Kullanma</w:t>
            </w:r>
          </w:p>
        </w:tc>
        <w:tc>
          <w:tcPr>
            <w:tcW w:w="1194" w:type="dxa"/>
            <w:vAlign w:val="bottom"/>
          </w:tcPr>
          <w:p w14:paraId="7CCA1A3C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05D69C7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AAFEC68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5A0D2806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5C54AA4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D51B27F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2C4143F9" w14:textId="7F2189E4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Uygun ve Yeteri Kadar Malzeme Kullanma</w:t>
            </w:r>
          </w:p>
        </w:tc>
        <w:tc>
          <w:tcPr>
            <w:tcW w:w="1194" w:type="dxa"/>
            <w:vAlign w:val="bottom"/>
          </w:tcPr>
          <w:p w14:paraId="5ED982C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597B8FB2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444735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010A6625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06FD4521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06EDBD72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2FD93009" w14:textId="44B3E7F0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Problem Çözebilme </w:t>
            </w:r>
          </w:p>
        </w:tc>
        <w:tc>
          <w:tcPr>
            <w:tcW w:w="1194" w:type="dxa"/>
            <w:vAlign w:val="bottom"/>
          </w:tcPr>
          <w:p w14:paraId="3A149C4A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3BCA69D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3750A5CF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2BF5C8B2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0F212DFB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107492F9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698967EC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İletişim Kurma </w:t>
            </w:r>
          </w:p>
        </w:tc>
        <w:tc>
          <w:tcPr>
            <w:tcW w:w="1194" w:type="dxa"/>
            <w:vAlign w:val="bottom"/>
          </w:tcPr>
          <w:p w14:paraId="5764BAB3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E5B496E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1F1CEA16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334D21C3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31151287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34CC8D2C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63370A56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Kurallara Uyma </w:t>
            </w:r>
          </w:p>
        </w:tc>
        <w:tc>
          <w:tcPr>
            <w:tcW w:w="1194" w:type="dxa"/>
            <w:vAlign w:val="bottom"/>
          </w:tcPr>
          <w:p w14:paraId="519461B4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47515C6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5AD12F89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2619761C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39D4D3C2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6D417ED5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2650A6B4" w14:textId="193FF195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 xml:space="preserve">Grup Çalışmasına </w:t>
            </w:r>
            <w:r w:rsidR="00385C50" w:rsidRPr="00385C50">
              <w:rPr>
                <w:rFonts w:ascii="Times New Roman" w:hAnsi="Times New Roman" w:cs="Times New Roman"/>
                <w:b/>
              </w:rPr>
              <w:t>Yatkınlık</w:t>
            </w:r>
          </w:p>
        </w:tc>
        <w:tc>
          <w:tcPr>
            <w:tcW w:w="1194" w:type="dxa"/>
            <w:vAlign w:val="bottom"/>
          </w:tcPr>
          <w:p w14:paraId="7F18196F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5A94B38E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15B92EB9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7C422467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107B8246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C50" w:rsidRPr="00385C50" w14:paraId="08DBA1E0" w14:textId="77777777" w:rsidTr="00385C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4343" w:type="dxa"/>
            <w:vAlign w:val="bottom"/>
          </w:tcPr>
          <w:p w14:paraId="04ABB58E" w14:textId="77777777" w:rsidR="0057717B" w:rsidRPr="00385C50" w:rsidRDefault="0057717B" w:rsidP="00385C5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85C50">
              <w:rPr>
                <w:rFonts w:ascii="Times New Roman" w:hAnsi="Times New Roman" w:cs="Times New Roman"/>
                <w:b/>
              </w:rPr>
              <w:t>Kendisini Geliştirme İsteği</w:t>
            </w:r>
          </w:p>
        </w:tc>
        <w:tc>
          <w:tcPr>
            <w:tcW w:w="1194" w:type="dxa"/>
            <w:vAlign w:val="bottom"/>
          </w:tcPr>
          <w:p w14:paraId="4A60CBF2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7E7CE810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18DFB642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Align w:val="bottom"/>
          </w:tcPr>
          <w:p w14:paraId="595FD2F9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bottom"/>
          </w:tcPr>
          <w:p w14:paraId="4C2D81DC" w14:textId="77777777" w:rsidR="0057717B" w:rsidRPr="00385C50" w:rsidRDefault="0057717B" w:rsidP="00385C5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87BCB5" w14:textId="799EBF59" w:rsidR="00D17FD9" w:rsidRPr="00385C50" w:rsidRDefault="00D17FD9" w:rsidP="00D17FD9">
      <w:pPr>
        <w:ind w:left="-180" w:hanging="180"/>
        <w:rPr>
          <w:rFonts w:ascii="Times New Roman" w:hAnsi="Times New Roman" w:cs="Times New Roman"/>
        </w:rPr>
      </w:pPr>
    </w:p>
    <w:tbl>
      <w:tblPr>
        <w:tblW w:w="10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3885"/>
        <w:gridCol w:w="1422"/>
        <w:gridCol w:w="1182"/>
        <w:gridCol w:w="3779"/>
        <w:gridCol w:w="378"/>
      </w:tblGrid>
      <w:tr w:rsidR="00385C50" w:rsidRPr="00385C50" w14:paraId="520A2876" w14:textId="77777777" w:rsidTr="00385C50">
        <w:trPr>
          <w:gridBefore w:val="1"/>
          <w:gridAfter w:val="1"/>
          <w:wBefore w:w="222" w:type="dxa"/>
          <w:wAfter w:w="378" w:type="dxa"/>
          <w:trHeight w:val="397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9EA" w14:textId="77777777" w:rsidR="00FB661D" w:rsidRPr="00385C50" w:rsidRDefault="00FB661D" w:rsidP="00FB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ONAY</w:t>
            </w:r>
          </w:p>
        </w:tc>
      </w:tr>
      <w:tr w:rsidR="00385C50" w:rsidRPr="00385C50" w14:paraId="6DE1FDB2" w14:textId="77777777" w:rsidTr="00385C50">
        <w:trPr>
          <w:gridBefore w:val="1"/>
          <w:gridAfter w:val="1"/>
          <w:wBefore w:w="222" w:type="dxa"/>
          <w:wAfter w:w="378" w:type="dxa"/>
          <w:trHeight w:hRule="exact" w:val="870"/>
        </w:trPr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AC7" w14:textId="77777777" w:rsidR="00FB661D" w:rsidRPr="00385C50" w:rsidRDefault="00FB661D" w:rsidP="00FB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Çalışmayı Kontrol Eden İşyeri Yöneticisinin Adı, Soyadı, İmzası ve İşyerinin Kaşesi/Mührü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46C" w14:textId="77777777" w:rsidR="00FB661D" w:rsidRPr="00385C50" w:rsidRDefault="00FB661D" w:rsidP="00FB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Sonuç ve Onay</w:t>
            </w:r>
          </w:p>
          <w:p w14:paraId="1CF13DF1" w14:textId="77777777" w:rsidR="00FB661D" w:rsidRPr="00385C50" w:rsidRDefault="00FB661D" w:rsidP="00FB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385C50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(Bu kısım Bölüm Staj Komisyonu tarafından doldurulacaktır.)</w:t>
            </w:r>
          </w:p>
        </w:tc>
      </w:tr>
      <w:tr w:rsidR="00385C50" w:rsidRPr="00385C50" w14:paraId="7D006BCE" w14:textId="77777777" w:rsidTr="00385C50">
        <w:trPr>
          <w:gridBefore w:val="1"/>
          <w:gridAfter w:val="1"/>
          <w:wBefore w:w="222" w:type="dxa"/>
          <w:wAfter w:w="378" w:type="dxa"/>
          <w:trHeight w:hRule="exact" w:val="1379"/>
        </w:trPr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9E2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C17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04FCF8C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0D9E262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1CEB01B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146C1DF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288351E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E6AA714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C98624F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385C50" w:rsidRPr="00385C50" w14:paraId="03A1CDA6" w14:textId="77777777" w:rsidTr="00385C50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4A876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7CA0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CE417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6F14A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80CC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CE94" w14:textId="77777777" w:rsidR="00FB661D" w:rsidRPr="00385C50" w:rsidRDefault="00FB661D" w:rsidP="00F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092F185" w14:textId="0CFEF369" w:rsidR="00FB661D" w:rsidRPr="00385C50" w:rsidRDefault="00FB661D" w:rsidP="008C2696">
      <w:pPr>
        <w:spacing w:after="0" w:line="240" w:lineRule="auto"/>
        <w:ind w:left="284" w:right="28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385C50">
        <w:rPr>
          <w:rFonts w:ascii="Times New Roman" w:eastAsia="Times New Roman" w:hAnsi="Times New Roman" w:cs="Times New Roman"/>
          <w:b/>
          <w:lang w:eastAsia="tr-TR"/>
        </w:rPr>
        <w:t xml:space="preserve">   Not:</w:t>
      </w:r>
      <w:r w:rsidRPr="00385C50">
        <w:rPr>
          <w:rFonts w:ascii="Times New Roman" w:eastAsia="Times New Roman" w:hAnsi="Times New Roman" w:cs="Times New Roman"/>
          <w:lang w:eastAsia="tr-TR"/>
        </w:rPr>
        <w:t xml:space="preserve"> Staj Değerlendirme Formu, öğrencinin stajı bittikten sonra 2 (iki) nüsha doldurulur. </w:t>
      </w:r>
      <w:r w:rsidR="00E417FC">
        <w:rPr>
          <w:rFonts w:ascii="Times New Roman" w:eastAsia="Times New Roman" w:hAnsi="Times New Roman" w:cs="Times New Roman"/>
          <w:lang w:eastAsia="tr-TR"/>
        </w:rPr>
        <w:t>Bir nüsha,</w:t>
      </w:r>
      <w:r w:rsidRPr="00385C50">
        <w:rPr>
          <w:rFonts w:ascii="Times New Roman" w:eastAsia="Times New Roman" w:hAnsi="Times New Roman" w:cs="Times New Roman"/>
          <w:lang w:eastAsia="tr-TR"/>
        </w:rPr>
        <w:t xml:space="preserve"> kapalı zarf içinde Bölüm Staj Komisyonu’na verilmek üzere stajyer öğrenciye teslim edilir veya zarf içerisinde posta ile bölüm başkanlığına gönderilir.</w:t>
      </w:r>
    </w:p>
    <w:p w14:paraId="754FDD59" w14:textId="3D325626" w:rsidR="00FB661D" w:rsidRPr="00385C50" w:rsidRDefault="00FB661D" w:rsidP="00385C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 xml:space="preserve">               </w:t>
      </w:r>
      <w:proofErr w:type="gramStart"/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>…..</w:t>
      </w:r>
      <w:proofErr w:type="gramEnd"/>
      <w:r w:rsidRPr="00385C50">
        <w:rPr>
          <w:rFonts w:ascii="Times New Roman" w:eastAsia="Times New Roman" w:hAnsi="Times New Roman" w:cs="Times New Roman"/>
          <w:sz w:val="24"/>
          <w:szCs w:val="20"/>
          <w:lang w:eastAsia="tr-TR"/>
        </w:rPr>
        <w:t>/…./20.…</w:t>
      </w:r>
    </w:p>
    <w:sectPr w:rsidR="00FB661D" w:rsidRPr="00385C50" w:rsidSect="004346C4">
      <w:headerReference w:type="default" r:id="rId7"/>
      <w:footerReference w:type="default" r:id="rId8"/>
      <w:pgSz w:w="11906" w:h="16838"/>
      <w:pgMar w:top="426" w:right="568" w:bottom="142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DE34D" w14:textId="77777777" w:rsidR="00A0627D" w:rsidRDefault="00A0627D">
      <w:pPr>
        <w:spacing w:after="0" w:line="240" w:lineRule="auto"/>
      </w:pPr>
      <w:r>
        <w:separator/>
      </w:r>
    </w:p>
  </w:endnote>
  <w:endnote w:type="continuationSeparator" w:id="0">
    <w:p w14:paraId="234FAA95" w14:textId="77777777" w:rsidR="00A0627D" w:rsidRDefault="00A0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D0684" w14:textId="1416039E" w:rsidR="00D00810" w:rsidRDefault="00A0627D">
    <w:pPr>
      <w:pStyle w:val="AltBilgi"/>
      <w:jc w:val="center"/>
    </w:pPr>
  </w:p>
  <w:p w14:paraId="7E5FE19F" w14:textId="77777777" w:rsidR="00D00810" w:rsidRDefault="00A062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7985D" w14:textId="77777777" w:rsidR="00A0627D" w:rsidRDefault="00A0627D">
      <w:pPr>
        <w:spacing w:after="0" w:line="240" w:lineRule="auto"/>
      </w:pPr>
      <w:r>
        <w:separator/>
      </w:r>
    </w:p>
  </w:footnote>
  <w:footnote w:type="continuationSeparator" w:id="0">
    <w:p w14:paraId="266B5346" w14:textId="77777777" w:rsidR="00A0627D" w:rsidRDefault="00A0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5E21" w14:textId="77777777" w:rsidR="00624559" w:rsidRDefault="00D17FD9" w:rsidP="00624559">
    <w:pPr>
      <w:pStyle w:val="stBilgi"/>
    </w:pPr>
    <w:r>
      <w:rPr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2F70D907" w14:textId="77777777" w:rsidR="00D00810" w:rsidRDefault="00A062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9"/>
    <w:rsid w:val="0010140B"/>
    <w:rsid w:val="00140D07"/>
    <w:rsid w:val="002E6118"/>
    <w:rsid w:val="00385C50"/>
    <w:rsid w:val="00431980"/>
    <w:rsid w:val="00512C89"/>
    <w:rsid w:val="0057717B"/>
    <w:rsid w:val="0067666E"/>
    <w:rsid w:val="006D5913"/>
    <w:rsid w:val="008C2696"/>
    <w:rsid w:val="008D34E0"/>
    <w:rsid w:val="00904FDB"/>
    <w:rsid w:val="009243AE"/>
    <w:rsid w:val="009E6AA6"/>
    <w:rsid w:val="00A0627D"/>
    <w:rsid w:val="00D17FD9"/>
    <w:rsid w:val="00E417FC"/>
    <w:rsid w:val="00E44951"/>
    <w:rsid w:val="00E81F9C"/>
    <w:rsid w:val="00F346C1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4C4E"/>
  <w15:chartTrackingRefBased/>
  <w15:docId w15:val="{3198AA37-4ABA-427F-970E-099B201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D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7FD9"/>
    <w:pPr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D17F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7FD9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D17FD9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D17FD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1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FD9"/>
  </w:style>
  <w:style w:type="paragraph" w:styleId="AltBilgi">
    <w:name w:val="footer"/>
    <w:basedOn w:val="Normal"/>
    <w:link w:val="AltBilgiChar"/>
    <w:uiPriority w:val="99"/>
    <w:unhideWhenUsed/>
    <w:rsid w:val="00D1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FD9"/>
  </w:style>
  <w:style w:type="paragraph" w:styleId="GvdeMetni">
    <w:name w:val="Body Text"/>
    <w:basedOn w:val="Normal"/>
    <w:link w:val="GvdeMetniChar"/>
    <w:uiPriority w:val="99"/>
    <w:unhideWhenUsed/>
    <w:rsid w:val="00D17F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D1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ÇAĞLAR</dc:creator>
  <cp:keywords/>
  <dc:description/>
  <cp:lastModifiedBy>Gokhan Pc</cp:lastModifiedBy>
  <cp:revision>7</cp:revision>
  <dcterms:created xsi:type="dcterms:W3CDTF">2022-12-05T13:08:00Z</dcterms:created>
  <dcterms:modified xsi:type="dcterms:W3CDTF">2026-03-31T06:42:00Z</dcterms:modified>
</cp:coreProperties>
</file>