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535CCB" w14:textId="5C5D53E0" w:rsidR="001568C6" w:rsidRPr="00220B11" w:rsidRDefault="00F0222E" w:rsidP="00C263D3">
      <w:pPr>
        <w:spacing w:after="0"/>
        <w:jc w:val="center"/>
        <w:rPr>
          <w:b/>
          <w:bCs/>
        </w:rPr>
      </w:pPr>
      <w:r>
        <w:rPr>
          <w:b/>
          <w:bCs/>
        </w:rPr>
        <w:t>GAZETECİLİK BÖLÜMÜ</w:t>
      </w:r>
      <w:r w:rsidR="00220B11">
        <w:rPr>
          <w:b/>
          <w:bCs/>
        </w:rPr>
        <w:t xml:space="preserve"> </w:t>
      </w:r>
      <w:r w:rsidR="00A755BE">
        <w:rPr>
          <w:b/>
          <w:bCs/>
        </w:rPr>
        <w:t>UZAKTAN EĞİTİM DERSLER</w:t>
      </w:r>
    </w:p>
    <w:p w14:paraId="47632BBC" w14:textId="26F4C725" w:rsidR="00220B11" w:rsidRDefault="00220B11" w:rsidP="00F92DBD">
      <w:pPr>
        <w:spacing w:after="0"/>
      </w:pPr>
    </w:p>
    <w:tbl>
      <w:tblPr>
        <w:tblStyle w:val="TabloKlavuzu"/>
        <w:tblW w:w="10164" w:type="dxa"/>
        <w:tblInd w:w="-431" w:type="dxa"/>
        <w:tblLook w:val="04A0" w:firstRow="1" w:lastRow="0" w:firstColumn="1" w:lastColumn="0" w:noHBand="0" w:noVBand="1"/>
      </w:tblPr>
      <w:tblGrid>
        <w:gridCol w:w="1076"/>
        <w:gridCol w:w="4451"/>
        <w:gridCol w:w="4637"/>
      </w:tblGrid>
      <w:tr w:rsidR="00126CAB" w14:paraId="766CB31D" w14:textId="7E6B40C7" w:rsidTr="00126CAB">
        <w:trPr>
          <w:trHeight w:val="429"/>
        </w:trPr>
        <w:tc>
          <w:tcPr>
            <w:tcW w:w="1076" w:type="dxa"/>
          </w:tcPr>
          <w:p w14:paraId="69490EBA" w14:textId="5CB2B957" w:rsidR="00126CAB" w:rsidRPr="00BF1080" w:rsidRDefault="00126CAB" w:rsidP="00F92DBD">
            <w:pPr>
              <w:rPr>
                <w:b/>
              </w:rPr>
            </w:pPr>
            <w:r>
              <w:rPr>
                <w:b/>
              </w:rPr>
              <w:t>Sınıf</w:t>
            </w:r>
          </w:p>
        </w:tc>
        <w:tc>
          <w:tcPr>
            <w:tcW w:w="4451" w:type="dxa"/>
            <w:vAlign w:val="center"/>
          </w:tcPr>
          <w:p w14:paraId="4143E3C1" w14:textId="70222742" w:rsidR="00126CAB" w:rsidRPr="00BF1080" w:rsidRDefault="00126CAB" w:rsidP="00F92DBD">
            <w:pPr>
              <w:rPr>
                <w:b/>
              </w:rPr>
            </w:pPr>
            <w:r w:rsidRPr="00BF1080">
              <w:rPr>
                <w:b/>
              </w:rPr>
              <w:t>Dersin Adı</w:t>
            </w:r>
          </w:p>
        </w:tc>
        <w:tc>
          <w:tcPr>
            <w:tcW w:w="4637" w:type="dxa"/>
            <w:vAlign w:val="center"/>
          </w:tcPr>
          <w:p w14:paraId="6485389B" w14:textId="6055BFE7" w:rsidR="00126CAB" w:rsidRPr="00BF1080" w:rsidRDefault="00126CAB" w:rsidP="00F92DBD">
            <w:pPr>
              <w:rPr>
                <w:b/>
              </w:rPr>
            </w:pPr>
            <w:r>
              <w:rPr>
                <w:b/>
              </w:rPr>
              <w:t>Öğretim Üyesi</w:t>
            </w:r>
          </w:p>
        </w:tc>
      </w:tr>
      <w:tr w:rsidR="00126CAB" w14:paraId="3F92DABF" w14:textId="02F0DF1A" w:rsidTr="00126CAB">
        <w:trPr>
          <w:trHeight w:val="429"/>
        </w:trPr>
        <w:tc>
          <w:tcPr>
            <w:tcW w:w="1076" w:type="dxa"/>
          </w:tcPr>
          <w:p w14:paraId="1414D285" w14:textId="4F7D360A" w:rsidR="00126CAB" w:rsidRDefault="00126CAB" w:rsidP="00F92DBD">
            <w:r>
              <w:t>1</w:t>
            </w:r>
          </w:p>
        </w:tc>
        <w:tc>
          <w:tcPr>
            <w:tcW w:w="4451" w:type="dxa"/>
            <w:vAlign w:val="center"/>
          </w:tcPr>
          <w:p w14:paraId="43204BE2" w14:textId="32C6EA3C" w:rsidR="00126CAB" w:rsidRDefault="00126CAB" w:rsidP="00F92DBD">
            <w:r>
              <w:t>GZT 1004 Haber Toplama ve Yazma</w:t>
            </w:r>
          </w:p>
        </w:tc>
        <w:tc>
          <w:tcPr>
            <w:tcW w:w="4637" w:type="dxa"/>
            <w:vAlign w:val="center"/>
          </w:tcPr>
          <w:p w14:paraId="490BE9C1" w14:textId="1CE6C391" w:rsidR="00126CAB" w:rsidRDefault="00126CAB" w:rsidP="00F92DBD"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>. Üyesi Simge Deniz DEMİREL</w:t>
            </w:r>
          </w:p>
        </w:tc>
      </w:tr>
      <w:tr w:rsidR="00126CAB" w14:paraId="1EA068D7" w14:textId="698F952B" w:rsidTr="00126CAB">
        <w:trPr>
          <w:trHeight w:val="429"/>
        </w:trPr>
        <w:tc>
          <w:tcPr>
            <w:tcW w:w="1076" w:type="dxa"/>
          </w:tcPr>
          <w:p w14:paraId="225C793E" w14:textId="118F0C01" w:rsidR="00126CAB" w:rsidRDefault="00126CAB" w:rsidP="00F92DBD">
            <w:r>
              <w:t>1</w:t>
            </w:r>
          </w:p>
        </w:tc>
        <w:tc>
          <w:tcPr>
            <w:tcW w:w="4451" w:type="dxa"/>
            <w:vAlign w:val="center"/>
          </w:tcPr>
          <w:p w14:paraId="7FDEAB72" w14:textId="7DDD002B" w:rsidR="00126CAB" w:rsidRDefault="00126CAB" w:rsidP="00F92DBD">
            <w:r>
              <w:t>GZT1002 İletişim Tarihi</w:t>
            </w:r>
          </w:p>
        </w:tc>
        <w:tc>
          <w:tcPr>
            <w:tcW w:w="4637" w:type="dxa"/>
            <w:vAlign w:val="center"/>
          </w:tcPr>
          <w:p w14:paraId="1C64415B" w14:textId="1F621717" w:rsidR="00126CAB" w:rsidRDefault="00126CAB" w:rsidP="00F92DBD"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>. Üyesi Lokman ZOR</w:t>
            </w:r>
          </w:p>
        </w:tc>
      </w:tr>
      <w:tr w:rsidR="00126CAB" w14:paraId="6CEA5C00" w14:textId="77777777" w:rsidTr="00126CAB">
        <w:trPr>
          <w:trHeight w:val="429"/>
        </w:trPr>
        <w:tc>
          <w:tcPr>
            <w:tcW w:w="1076" w:type="dxa"/>
          </w:tcPr>
          <w:p w14:paraId="41206576" w14:textId="37CC4B32" w:rsidR="00126CAB" w:rsidRDefault="00126CAB" w:rsidP="00F92DBD">
            <w:r>
              <w:t>1</w:t>
            </w:r>
          </w:p>
        </w:tc>
        <w:tc>
          <w:tcPr>
            <w:tcW w:w="4451" w:type="dxa"/>
            <w:vAlign w:val="center"/>
          </w:tcPr>
          <w:p w14:paraId="480A944E" w14:textId="50A410AC" w:rsidR="00126CAB" w:rsidRDefault="00126CAB" w:rsidP="00F92DBD">
            <w:r>
              <w:t>GZT 1010 Temel Fotoğrafçılık</w:t>
            </w:r>
          </w:p>
        </w:tc>
        <w:tc>
          <w:tcPr>
            <w:tcW w:w="4637" w:type="dxa"/>
            <w:vAlign w:val="center"/>
          </w:tcPr>
          <w:p w14:paraId="58E85E5C" w14:textId="5E313265" w:rsidR="00126CAB" w:rsidRDefault="00126CAB" w:rsidP="00F92DBD"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>. Üyesi Yavuz AKYILDIZ</w:t>
            </w:r>
          </w:p>
        </w:tc>
      </w:tr>
      <w:tr w:rsidR="00126CAB" w14:paraId="588C58D3" w14:textId="77777777" w:rsidTr="00126CAB">
        <w:trPr>
          <w:trHeight w:val="429"/>
        </w:trPr>
        <w:tc>
          <w:tcPr>
            <w:tcW w:w="1076" w:type="dxa"/>
          </w:tcPr>
          <w:p w14:paraId="62450AE5" w14:textId="336D85EC" w:rsidR="00126CAB" w:rsidRDefault="00126CAB" w:rsidP="00F92DBD">
            <w:r>
              <w:t>1</w:t>
            </w:r>
          </w:p>
        </w:tc>
        <w:tc>
          <w:tcPr>
            <w:tcW w:w="4451" w:type="dxa"/>
          </w:tcPr>
          <w:p w14:paraId="4B249B8B" w14:textId="12E12494" w:rsidR="00126CAB" w:rsidRDefault="00126CAB" w:rsidP="00F92DBD">
            <w:r>
              <w:t>GZT 1006 Sosyoloji</w:t>
            </w:r>
          </w:p>
        </w:tc>
        <w:tc>
          <w:tcPr>
            <w:tcW w:w="4637" w:type="dxa"/>
            <w:vAlign w:val="center"/>
          </w:tcPr>
          <w:p w14:paraId="566FF71D" w14:textId="5CEDC202" w:rsidR="00126CAB" w:rsidRDefault="00126CAB" w:rsidP="00F92DBD"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 xml:space="preserve">. Üyesi </w:t>
            </w:r>
            <w:proofErr w:type="spellStart"/>
            <w:r>
              <w:t>Canay</w:t>
            </w:r>
            <w:proofErr w:type="spellEnd"/>
            <w:r>
              <w:t xml:space="preserve"> UMUNÇ</w:t>
            </w:r>
          </w:p>
        </w:tc>
      </w:tr>
      <w:tr w:rsidR="00126CAB" w14:paraId="3D1894C6" w14:textId="77777777" w:rsidTr="00126CAB">
        <w:trPr>
          <w:trHeight w:val="429"/>
        </w:trPr>
        <w:tc>
          <w:tcPr>
            <w:tcW w:w="1076" w:type="dxa"/>
          </w:tcPr>
          <w:p w14:paraId="13C76AF5" w14:textId="0BB77086" w:rsidR="00126CAB" w:rsidRDefault="00126CAB" w:rsidP="00F92DBD">
            <w:r>
              <w:t>1</w:t>
            </w:r>
          </w:p>
        </w:tc>
        <w:tc>
          <w:tcPr>
            <w:tcW w:w="4451" w:type="dxa"/>
          </w:tcPr>
          <w:p w14:paraId="4C49BF13" w14:textId="0DBFD7D3" w:rsidR="00126CAB" w:rsidRDefault="00126CAB" w:rsidP="00F92DBD">
            <w:r>
              <w:t>GZT1008 Siyaset Bilimi</w:t>
            </w:r>
          </w:p>
        </w:tc>
        <w:tc>
          <w:tcPr>
            <w:tcW w:w="4637" w:type="dxa"/>
            <w:vAlign w:val="center"/>
          </w:tcPr>
          <w:p w14:paraId="44341C09" w14:textId="279AC395" w:rsidR="00126CAB" w:rsidRDefault="00126CAB" w:rsidP="00F92DBD"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>. Üyesi Ozan YILDIRIM</w:t>
            </w:r>
          </w:p>
        </w:tc>
      </w:tr>
      <w:tr w:rsidR="00126CAB" w14:paraId="4A04470D" w14:textId="77777777" w:rsidTr="00126CAB">
        <w:trPr>
          <w:trHeight w:val="429"/>
        </w:trPr>
        <w:tc>
          <w:tcPr>
            <w:tcW w:w="1076" w:type="dxa"/>
          </w:tcPr>
          <w:p w14:paraId="2B9F99F5" w14:textId="259DDDF7" w:rsidR="00126CAB" w:rsidRDefault="00126CAB" w:rsidP="00126CAB">
            <w:pPr>
              <w:tabs>
                <w:tab w:val="left" w:pos="639"/>
              </w:tabs>
            </w:pPr>
            <w:r>
              <w:t>1</w:t>
            </w:r>
            <w:r>
              <w:tab/>
            </w:r>
          </w:p>
        </w:tc>
        <w:tc>
          <w:tcPr>
            <w:tcW w:w="4451" w:type="dxa"/>
          </w:tcPr>
          <w:p w14:paraId="15C7C563" w14:textId="645F0069" w:rsidR="00126CAB" w:rsidRDefault="00126CAB" w:rsidP="00F92DBD">
            <w:r>
              <w:t>GZT1012 Yazılı ve Sözlü Anlatım</w:t>
            </w:r>
          </w:p>
        </w:tc>
        <w:tc>
          <w:tcPr>
            <w:tcW w:w="4637" w:type="dxa"/>
            <w:vAlign w:val="center"/>
          </w:tcPr>
          <w:p w14:paraId="2BEC1F9D" w14:textId="56D65000" w:rsidR="00126CAB" w:rsidRDefault="00126CAB" w:rsidP="00F92DBD"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>. Üyesi Duygu ÜNALAN</w:t>
            </w:r>
          </w:p>
        </w:tc>
      </w:tr>
      <w:tr w:rsidR="00126CAB" w14:paraId="7053A16F" w14:textId="77777777" w:rsidTr="00126CAB">
        <w:trPr>
          <w:trHeight w:val="429"/>
        </w:trPr>
        <w:tc>
          <w:tcPr>
            <w:tcW w:w="1076" w:type="dxa"/>
          </w:tcPr>
          <w:p w14:paraId="6182C9E8" w14:textId="53651CC1" w:rsidR="00126CAB" w:rsidRDefault="00126CAB" w:rsidP="00126CAB">
            <w:pPr>
              <w:tabs>
                <w:tab w:val="left" w:pos="639"/>
              </w:tabs>
            </w:pPr>
            <w:r>
              <w:t>1</w:t>
            </w:r>
          </w:p>
        </w:tc>
        <w:tc>
          <w:tcPr>
            <w:tcW w:w="4451" w:type="dxa"/>
          </w:tcPr>
          <w:p w14:paraId="7188AC8F" w14:textId="7C802B93" w:rsidR="00126CAB" w:rsidRDefault="00126CAB" w:rsidP="00F92DBD">
            <w:r>
              <w:t>ATA1016 Atatürk İlkeleri v</w:t>
            </w:r>
            <w:r w:rsidRPr="00126CAB">
              <w:t>e İnkılap Tarihi II</w:t>
            </w:r>
          </w:p>
        </w:tc>
        <w:tc>
          <w:tcPr>
            <w:tcW w:w="4637" w:type="dxa"/>
            <w:vAlign w:val="center"/>
          </w:tcPr>
          <w:p w14:paraId="2350DDA4" w14:textId="6DE3124C" w:rsidR="00126CAB" w:rsidRDefault="003D5852" w:rsidP="003D5852">
            <w:r w:rsidRPr="003D5852">
              <w:t>Dr. Murat SERDAROĞLU</w:t>
            </w:r>
          </w:p>
        </w:tc>
      </w:tr>
      <w:tr w:rsidR="00126CAB" w14:paraId="7FB757F3" w14:textId="77777777" w:rsidTr="00126CAB">
        <w:trPr>
          <w:trHeight w:val="429"/>
        </w:trPr>
        <w:tc>
          <w:tcPr>
            <w:tcW w:w="1076" w:type="dxa"/>
          </w:tcPr>
          <w:p w14:paraId="719930C4" w14:textId="37B5F273" w:rsidR="00126CAB" w:rsidRDefault="00126CAB" w:rsidP="00126CAB">
            <w:pPr>
              <w:tabs>
                <w:tab w:val="left" w:pos="639"/>
              </w:tabs>
            </w:pPr>
            <w:r>
              <w:t>1</w:t>
            </w:r>
          </w:p>
        </w:tc>
        <w:tc>
          <w:tcPr>
            <w:tcW w:w="4451" w:type="dxa"/>
          </w:tcPr>
          <w:p w14:paraId="1CF0B7BB" w14:textId="77CAAB0D" w:rsidR="00126CAB" w:rsidRDefault="00126CAB" w:rsidP="00F92DBD">
            <w:r>
              <w:t>TDL1012 Türk Dili II</w:t>
            </w:r>
          </w:p>
        </w:tc>
        <w:tc>
          <w:tcPr>
            <w:tcW w:w="4637" w:type="dxa"/>
            <w:vAlign w:val="center"/>
          </w:tcPr>
          <w:p w14:paraId="59C54365" w14:textId="75FF5F0B" w:rsidR="00126CAB" w:rsidRDefault="003D5852" w:rsidP="00F92DBD">
            <w:r w:rsidRPr="00126CAB">
              <w:t xml:space="preserve">Dr. </w:t>
            </w:r>
            <w:proofErr w:type="spellStart"/>
            <w:r w:rsidRPr="00126CAB">
              <w:t>Öğr</w:t>
            </w:r>
            <w:proofErr w:type="spellEnd"/>
            <w:r w:rsidRPr="00126CAB">
              <w:t xml:space="preserve">. Üyesi </w:t>
            </w:r>
            <w:r>
              <w:t>Semra BAYSAL</w:t>
            </w:r>
          </w:p>
        </w:tc>
      </w:tr>
      <w:tr w:rsidR="00126CAB" w14:paraId="7C33D48C" w14:textId="77777777" w:rsidTr="00126CAB">
        <w:trPr>
          <w:trHeight w:val="429"/>
        </w:trPr>
        <w:tc>
          <w:tcPr>
            <w:tcW w:w="1076" w:type="dxa"/>
          </w:tcPr>
          <w:p w14:paraId="7B9BFE9A" w14:textId="6B6DFE03" w:rsidR="00126CAB" w:rsidRDefault="00126CAB" w:rsidP="00126CAB">
            <w:pPr>
              <w:tabs>
                <w:tab w:val="left" w:pos="639"/>
              </w:tabs>
            </w:pPr>
            <w:r>
              <w:t>1</w:t>
            </w:r>
          </w:p>
        </w:tc>
        <w:tc>
          <w:tcPr>
            <w:tcW w:w="4451" w:type="dxa"/>
          </w:tcPr>
          <w:p w14:paraId="2A8346E5" w14:textId="6638BF6D" w:rsidR="00126CAB" w:rsidRDefault="00126CAB" w:rsidP="00F92DBD">
            <w:r>
              <w:t>YDL1014 Yabancı Dil II</w:t>
            </w:r>
          </w:p>
        </w:tc>
        <w:tc>
          <w:tcPr>
            <w:tcW w:w="4637" w:type="dxa"/>
            <w:vAlign w:val="center"/>
          </w:tcPr>
          <w:p w14:paraId="094376DE" w14:textId="4E234342" w:rsidR="00126CAB" w:rsidRDefault="00126CAB" w:rsidP="00F92DBD">
            <w:proofErr w:type="spellStart"/>
            <w:r w:rsidRPr="00126CAB">
              <w:t>Öğr</w:t>
            </w:r>
            <w:proofErr w:type="spellEnd"/>
            <w:r w:rsidRPr="00126CAB">
              <w:t>. Gör. Mahmut Metin AKSAN</w:t>
            </w:r>
          </w:p>
        </w:tc>
      </w:tr>
    </w:tbl>
    <w:p w14:paraId="17888B0B" w14:textId="6C4AEC1A" w:rsidR="00220B11" w:rsidRDefault="00220B11" w:rsidP="00F92DBD">
      <w:pPr>
        <w:spacing w:after="0"/>
      </w:pPr>
    </w:p>
    <w:p w14:paraId="115089C0" w14:textId="6BBE7F0C" w:rsidR="00220B11" w:rsidRDefault="00220B11" w:rsidP="00F92DBD">
      <w:pPr>
        <w:spacing w:after="0"/>
      </w:pPr>
    </w:p>
    <w:p w14:paraId="061CE407" w14:textId="1D648CFA" w:rsidR="00BD1253" w:rsidRDefault="00BD1253" w:rsidP="00F92DBD">
      <w:pPr>
        <w:spacing w:after="0"/>
      </w:pPr>
    </w:p>
    <w:p w14:paraId="358121A5" w14:textId="5C9703AF" w:rsidR="00BD1253" w:rsidRDefault="00045F00" w:rsidP="004C3F4B">
      <w:pPr>
        <w:spacing w:after="0"/>
        <w:jc w:val="center"/>
      </w:pPr>
      <w:r>
        <w:t xml:space="preserve"> </w:t>
      </w:r>
    </w:p>
    <w:p w14:paraId="02E194A4" w14:textId="0D33B0FF" w:rsidR="00BD1253" w:rsidRPr="00D9731C" w:rsidRDefault="00D9731C" w:rsidP="003E71D5">
      <w:pPr>
        <w:spacing w:after="0"/>
        <w:jc w:val="center"/>
        <w:rPr>
          <w:b/>
          <w:bCs/>
        </w:rPr>
      </w:pPr>
      <w:r w:rsidRPr="00D9731C">
        <w:rPr>
          <w:b/>
          <w:bCs/>
        </w:rPr>
        <w:t>HALKLA İLİŞKİLER VE REKLAMCILIK BÖLÜMÜ UZAKTAN EĞİTİM DERSLER</w:t>
      </w:r>
    </w:p>
    <w:p w14:paraId="19F715F2" w14:textId="3711AC8C" w:rsidR="00B40DDB" w:rsidRDefault="00B40DDB" w:rsidP="00F92DBD">
      <w:pPr>
        <w:spacing w:after="0"/>
      </w:pPr>
    </w:p>
    <w:tbl>
      <w:tblPr>
        <w:tblStyle w:val="TabloKlavuzu"/>
        <w:tblW w:w="10143" w:type="dxa"/>
        <w:tblInd w:w="-431" w:type="dxa"/>
        <w:tblLook w:val="04A0" w:firstRow="1" w:lastRow="0" w:firstColumn="1" w:lastColumn="0" w:noHBand="0" w:noVBand="1"/>
      </w:tblPr>
      <w:tblGrid>
        <w:gridCol w:w="1074"/>
        <w:gridCol w:w="4442"/>
        <w:gridCol w:w="4627"/>
      </w:tblGrid>
      <w:tr w:rsidR="00126CAB" w14:paraId="004134F3" w14:textId="77777777" w:rsidTr="00126CAB">
        <w:trPr>
          <w:trHeight w:val="417"/>
        </w:trPr>
        <w:tc>
          <w:tcPr>
            <w:tcW w:w="1074" w:type="dxa"/>
          </w:tcPr>
          <w:p w14:paraId="16E2D941" w14:textId="77777777" w:rsidR="00126CAB" w:rsidRPr="00BF1080" w:rsidRDefault="00126CAB" w:rsidP="00F92DBD">
            <w:pPr>
              <w:rPr>
                <w:b/>
              </w:rPr>
            </w:pPr>
            <w:r>
              <w:rPr>
                <w:b/>
              </w:rPr>
              <w:t>Sınıf</w:t>
            </w:r>
          </w:p>
        </w:tc>
        <w:tc>
          <w:tcPr>
            <w:tcW w:w="4442" w:type="dxa"/>
            <w:vAlign w:val="center"/>
          </w:tcPr>
          <w:p w14:paraId="17B558E6" w14:textId="77777777" w:rsidR="00126CAB" w:rsidRPr="00BF1080" w:rsidRDefault="00126CAB" w:rsidP="00F92DBD">
            <w:pPr>
              <w:rPr>
                <w:b/>
              </w:rPr>
            </w:pPr>
            <w:r w:rsidRPr="00BF1080">
              <w:rPr>
                <w:b/>
              </w:rPr>
              <w:t>Dersin Adı</w:t>
            </w:r>
          </w:p>
        </w:tc>
        <w:tc>
          <w:tcPr>
            <w:tcW w:w="4627" w:type="dxa"/>
            <w:vAlign w:val="center"/>
          </w:tcPr>
          <w:p w14:paraId="23203192" w14:textId="77777777" w:rsidR="00126CAB" w:rsidRPr="00BF1080" w:rsidRDefault="00126CAB" w:rsidP="00F92DBD">
            <w:pPr>
              <w:rPr>
                <w:b/>
              </w:rPr>
            </w:pPr>
            <w:r>
              <w:rPr>
                <w:b/>
              </w:rPr>
              <w:t>Öğretim Üyesi</w:t>
            </w:r>
          </w:p>
        </w:tc>
      </w:tr>
      <w:tr w:rsidR="00126CAB" w14:paraId="0912FB28" w14:textId="77777777" w:rsidTr="00126CAB">
        <w:trPr>
          <w:trHeight w:val="417"/>
        </w:trPr>
        <w:tc>
          <w:tcPr>
            <w:tcW w:w="1074" w:type="dxa"/>
          </w:tcPr>
          <w:p w14:paraId="6098F217" w14:textId="77777777" w:rsidR="00126CAB" w:rsidRDefault="00126CAB" w:rsidP="00F92DBD">
            <w:r>
              <w:t>1</w:t>
            </w:r>
          </w:p>
        </w:tc>
        <w:tc>
          <w:tcPr>
            <w:tcW w:w="4442" w:type="dxa"/>
            <w:vAlign w:val="center"/>
          </w:tcPr>
          <w:p w14:paraId="668C55D0" w14:textId="7353BC6D" w:rsidR="00126CAB" w:rsidRDefault="00126CAB" w:rsidP="00F92DBD">
            <w:r>
              <w:t>HIR1002 Halkla İlişkilere Giriş</w:t>
            </w:r>
          </w:p>
        </w:tc>
        <w:tc>
          <w:tcPr>
            <w:tcW w:w="4627" w:type="dxa"/>
            <w:vAlign w:val="center"/>
          </w:tcPr>
          <w:p w14:paraId="30C505A6" w14:textId="78FDE6A5" w:rsidR="00126CAB" w:rsidRDefault="00126CAB" w:rsidP="00F92DBD"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 xml:space="preserve">. Üyesi </w:t>
            </w:r>
            <w:proofErr w:type="spellStart"/>
            <w:r>
              <w:t>Şeyhmus</w:t>
            </w:r>
            <w:proofErr w:type="spellEnd"/>
            <w:r>
              <w:t xml:space="preserve"> DOĞAN</w:t>
            </w:r>
          </w:p>
        </w:tc>
      </w:tr>
      <w:tr w:rsidR="00126CAB" w14:paraId="143989CB" w14:textId="77777777" w:rsidTr="00126CAB">
        <w:trPr>
          <w:trHeight w:val="417"/>
        </w:trPr>
        <w:tc>
          <w:tcPr>
            <w:tcW w:w="1074" w:type="dxa"/>
          </w:tcPr>
          <w:p w14:paraId="3839D82B" w14:textId="77777777" w:rsidR="00126CAB" w:rsidRDefault="00126CAB" w:rsidP="00F92DBD">
            <w:r>
              <w:t>1</w:t>
            </w:r>
          </w:p>
        </w:tc>
        <w:tc>
          <w:tcPr>
            <w:tcW w:w="4442" w:type="dxa"/>
            <w:vAlign w:val="center"/>
          </w:tcPr>
          <w:p w14:paraId="1E26AAA9" w14:textId="6A96F8E6" w:rsidR="00126CAB" w:rsidRDefault="00126CAB" w:rsidP="00F92DBD">
            <w:r>
              <w:t>HIR1004 Reklamcılığa Giriş</w:t>
            </w:r>
          </w:p>
        </w:tc>
        <w:tc>
          <w:tcPr>
            <w:tcW w:w="4627" w:type="dxa"/>
            <w:vAlign w:val="center"/>
          </w:tcPr>
          <w:p w14:paraId="4C6DE258" w14:textId="6255D02D" w:rsidR="00126CAB" w:rsidRDefault="00126CAB" w:rsidP="00F92DBD">
            <w:proofErr w:type="spellStart"/>
            <w:proofErr w:type="gramStart"/>
            <w:r w:rsidRPr="00D9731C">
              <w:t>Dr.Öğr.Üyesi</w:t>
            </w:r>
            <w:proofErr w:type="spellEnd"/>
            <w:proofErr w:type="gramEnd"/>
            <w:r w:rsidRPr="00D9731C">
              <w:t xml:space="preserve"> Perihan ŞIKER</w:t>
            </w:r>
          </w:p>
        </w:tc>
      </w:tr>
      <w:tr w:rsidR="00126CAB" w14:paraId="45896C51" w14:textId="77777777" w:rsidTr="00126CAB">
        <w:trPr>
          <w:trHeight w:val="417"/>
        </w:trPr>
        <w:tc>
          <w:tcPr>
            <w:tcW w:w="1074" w:type="dxa"/>
          </w:tcPr>
          <w:p w14:paraId="7E67E4E5" w14:textId="77777777" w:rsidR="00126CAB" w:rsidRDefault="00126CAB" w:rsidP="00F92DBD">
            <w:r>
              <w:t>1</w:t>
            </w:r>
          </w:p>
        </w:tc>
        <w:tc>
          <w:tcPr>
            <w:tcW w:w="4442" w:type="dxa"/>
            <w:vAlign w:val="center"/>
          </w:tcPr>
          <w:p w14:paraId="72C50F36" w14:textId="402CE656" w:rsidR="00126CAB" w:rsidRDefault="00126CAB" w:rsidP="00F92DBD">
            <w:r>
              <w:t>HIR1006 Sosyoloji</w:t>
            </w:r>
          </w:p>
        </w:tc>
        <w:tc>
          <w:tcPr>
            <w:tcW w:w="4627" w:type="dxa"/>
            <w:vAlign w:val="center"/>
          </w:tcPr>
          <w:p w14:paraId="0CE58BB9" w14:textId="7979DBDF" w:rsidR="00126CAB" w:rsidRDefault="00126CAB" w:rsidP="00F92DBD">
            <w:r>
              <w:t>Doç. Dr. Bülent KARA</w:t>
            </w:r>
          </w:p>
        </w:tc>
      </w:tr>
      <w:tr w:rsidR="00126CAB" w14:paraId="496C3A04" w14:textId="77777777" w:rsidTr="00126CAB">
        <w:trPr>
          <w:trHeight w:val="417"/>
        </w:trPr>
        <w:tc>
          <w:tcPr>
            <w:tcW w:w="1074" w:type="dxa"/>
          </w:tcPr>
          <w:p w14:paraId="440D2E07" w14:textId="77777777" w:rsidR="00126CAB" w:rsidRDefault="00126CAB" w:rsidP="00F92DBD">
            <w:r>
              <w:t>1</w:t>
            </w:r>
          </w:p>
        </w:tc>
        <w:tc>
          <w:tcPr>
            <w:tcW w:w="4442" w:type="dxa"/>
            <w:vAlign w:val="center"/>
          </w:tcPr>
          <w:p w14:paraId="48AB8AC6" w14:textId="56DF191A" w:rsidR="00126CAB" w:rsidRDefault="00126CAB" w:rsidP="00F92DBD">
            <w:r>
              <w:t>HIR1008 İşletme</w:t>
            </w:r>
          </w:p>
        </w:tc>
        <w:tc>
          <w:tcPr>
            <w:tcW w:w="4627" w:type="dxa"/>
            <w:vAlign w:val="center"/>
          </w:tcPr>
          <w:p w14:paraId="77F7ABA9" w14:textId="085D52E6" w:rsidR="00126CAB" w:rsidRDefault="00126CAB" w:rsidP="00F92DBD">
            <w:proofErr w:type="spellStart"/>
            <w:r w:rsidRPr="00D9731C">
              <w:t>Öğr</w:t>
            </w:r>
            <w:proofErr w:type="spellEnd"/>
            <w:r w:rsidRPr="00D9731C">
              <w:t>. Gör. Ali İlker TEKİNARSLAN</w:t>
            </w:r>
          </w:p>
        </w:tc>
      </w:tr>
      <w:tr w:rsidR="00126CAB" w14:paraId="642338BF" w14:textId="77777777" w:rsidTr="00126CAB">
        <w:trPr>
          <w:trHeight w:val="417"/>
        </w:trPr>
        <w:tc>
          <w:tcPr>
            <w:tcW w:w="1074" w:type="dxa"/>
          </w:tcPr>
          <w:p w14:paraId="57FA74CF" w14:textId="77777777" w:rsidR="00126CAB" w:rsidRDefault="00126CAB" w:rsidP="00F92DBD">
            <w:r>
              <w:t>1</w:t>
            </w:r>
          </w:p>
        </w:tc>
        <w:tc>
          <w:tcPr>
            <w:tcW w:w="4442" w:type="dxa"/>
            <w:vAlign w:val="center"/>
          </w:tcPr>
          <w:p w14:paraId="3E5FFC5F" w14:textId="6452E043" w:rsidR="00126CAB" w:rsidRDefault="00126CAB" w:rsidP="00F92DBD">
            <w:r>
              <w:t>HIR1010 Siyasal Düşünceler Tarihi</w:t>
            </w:r>
          </w:p>
        </w:tc>
        <w:tc>
          <w:tcPr>
            <w:tcW w:w="4627" w:type="dxa"/>
            <w:vAlign w:val="center"/>
          </w:tcPr>
          <w:p w14:paraId="036193D2" w14:textId="5697B5DC" w:rsidR="00126CAB" w:rsidRDefault="00126CAB" w:rsidP="00F92DBD">
            <w:r>
              <w:t>Doç. Dr. Elif ŞEŞEN</w:t>
            </w:r>
          </w:p>
        </w:tc>
      </w:tr>
      <w:tr w:rsidR="00126CAB" w14:paraId="772B39B4" w14:textId="77777777" w:rsidTr="00126CAB">
        <w:trPr>
          <w:trHeight w:val="417"/>
        </w:trPr>
        <w:tc>
          <w:tcPr>
            <w:tcW w:w="1074" w:type="dxa"/>
          </w:tcPr>
          <w:p w14:paraId="3644F006" w14:textId="77777777" w:rsidR="00126CAB" w:rsidRDefault="00126CAB" w:rsidP="00F92DBD">
            <w:r>
              <w:t>1</w:t>
            </w:r>
          </w:p>
        </w:tc>
        <w:tc>
          <w:tcPr>
            <w:tcW w:w="4442" w:type="dxa"/>
            <w:vAlign w:val="center"/>
          </w:tcPr>
          <w:p w14:paraId="0DB8DA98" w14:textId="03437D04" w:rsidR="00126CAB" w:rsidRDefault="00126CAB" w:rsidP="00F92DBD">
            <w:r>
              <w:t>HIR1012 Yazılı ve Sözlü Anlatım</w:t>
            </w:r>
          </w:p>
        </w:tc>
        <w:tc>
          <w:tcPr>
            <w:tcW w:w="4627" w:type="dxa"/>
            <w:vAlign w:val="center"/>
          </w:tcPr>
          <w:p w14:paraId="07A6A67B" w14:textId="23ECBD93" w:rsidR="00126CAB" w:rsidRDefault="00126CAB" w:rsidP="00F92DBD"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>. Üyesi Duygu ÜNALAN</w:t>
            </w:r>
          </w:p>
        </w:tc>
      </w:tr>
      <w:tr w:rsidR="00126CAB" w14:paraId="0BDC4705" w14:textId="77777777" w:rsidTr="00126CAB">
        <w:trPr>
          <w:trHeight w:val="417"/>
        </w:trPr>
        <w:tc>
          <w:tcPr>
            <w:tcW w:w="1074" w:type="dxa"/>
          </w:tcPr>
          <w:p w14:paraId="4D79106A" w14:textId="7C07B613" w:rsidR="00126CAB" w:rsidRDefault="00126CAB" w:rsidP="00F92DBD">
            <w:r>
              <w:t>1</w:t>
            </w:r>
          </w:p>
        </w:tc>
        <w:tc>
          <w:tcPr>
            <w:tcW w:w="4442" w:type="dxa"/>
            <w:vAlign w:val="center"/>
          </w:tcPr>
          <w:p w14:paraId="38778E72" w14:textId="22886E83" w:rsidR="00126CAB" w:rsidRDefault="00045F00" w:rsidP="00F92DBD">
            <w:r>
              <w:t xml:space="preserve">MLY1008 </w:t>
            </w:r>
            <w:r w:rsidR="00126CAB">
              <w:t>İstatistik</w:t>
            </w:r>
          </w:p>
        </w:tc>
        <w:tc>
          <w:tcPr>
            <w:tcW w:w="4627" w:type="dxa"/>
            <w:vAlign w:val="center"/>
          </w:tcPr>
          <w:p w14:paraId="5DA08062" w14:textId="77777777" w:rsidR="00126CAB" w:rsidRDefault="00126CAB" w:rsidP="00F92DBD"/>
        </w:tc>
      </w:tr>
      <w:tr w:rsidR="00126CAB" w14:paraId="37E95C5C" w14:textId="77777777" w:rsidTr="00126CAB">
        <w:trPr>
          <w:trHeight w:val="417"/>
        </w:trPr>
        <w:tc>
          <w:tcPr>
            <w:tcW w:w="1074" w:type="dxa"/>
          </w:tcPr>
          <w:p w14:paraId="75161907" w14:textId="0AA0323F" w:rsidR="00126CAB" w:rsidRDefault="00126CAB" w:rsidP="00F92DBD">
            <w:r>
              <w:t>1</w:t>
            </w:r>
          </w:p>
        </w:tc>
        <w:tc>
          <w:tcPr>
            <w:tcW w:w="4442" w:type="dxa"/>
            <w:vAlign w:val="center"/>
          </w:tcPr>
          <w:p w14:paraId="6BCB1E25" w14:textId="44FC852C" w:rsidR="00126CAB" w:rsidRDefault="00126CAB" w:rsidP="00102161">
            <w:pPr>
              <w:jc w:val="both"/>
            </w:pPr>
            <w:r>
              <w:t xml:space="preserve">HIR1007 </w:t>
            </w:r>
            <w:r w:rsidRPr="00102161">
              <w:t>Güzel Sanatlar</w:t>
            </w:r>
          </w:p>
        </w:tc>
        <w:tc>
          <w:tcPr>
            <w:tcW w:w="4627" w:type="dxa"/>
            <w:vAlign w:val="center"/>
          </w:tcPr>
          <w:p w14:paraId="6A507457" w14:textId="37B43C87" w:rsidR="00126CAB" w:rsidRDefault="00126CAB" w:rsidP="00DF5F41"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>. Üyesi Selen GÖKÇEM AKYILDIZ</w:t>
            </w:r>
          </w:p>
        </w:tc>
      </w:tr>
      <w:tr w:rsidR="00C263D3" w14:paraId="2B811EA1" w14:textId="77777777" w:rsidTr="00126CAB">
        <w:trPr>
          <w:trHeight w:val="417"/>
        </w:trPr>
        <w:tc>
          <w:tcPr>
            <w:tcW w:w="1074" w:type="dxa"/>
          </w:tcPr>
          <w:p w14:paraId="20009256" w14:textId="0F9F7C2F" w:rsidR="00C263D3" w:rsidRDefault="00C263D3" w:rsidP="00F92DBD">
            <w:r>
              <w:t>1</w:t>
            </w:r>
          </w:p>
        </w:tc>
        <w:tc>
          <w:tcPr>
            <w:tcW w:w="4442" w:type="dxa"/>
            <w:vAlign w:val="center"/>
          </w:tcPr>
          <w:p w14:paraId="50FAA80F" w14:textId="502DFF14" w:rsidR="00C263D3" w:rsidRDefault="00C263D3" w:rsidP="00102161">
            <w:pPr>
              <w:jc w:val="both"/>
            </w:pPr>
            <w:r>
              <w:t>ATA1016 Atatürk İlkeleri v</w:t>
            </w:r>
            <w:r w:rsidRPr="00126CAB">
              <w:t>e İnkılap Tarihi II</w:t>
            </w:r>
          </w:p>
        </w:tc>
        <w:tc>
          <w:tcPr>
            <w:tcW w:w="4627" w:type="dxa"/>
            <w:vAlign w:val="center"/>
          </w:tcPr>
          <w:p w14:paraId="3B0E37D8" w14:textId="6AEDC72A" w:rsidR="00C263D3" w:rsidRDefault="00C263D3" w:rsidP="00DF5F41">
            <w:r w:rsidRPr="00C263D3">
              <w:t xml:space="preserve">Dr. </w:t>
            </w:r>
            <w:proofErr w:type="spellStart"/>
            <w:r w:rsidRPr="00C263D3">
              <w:t>Öğr</w:t>
            </w:r>
            <w:proofErr w:type="spellEnd"/>
            <w:r w:rsidRPr="00C263D3">
              <w:t>. Üyesi A. Selim BAYSAL</w:t>
            </w:r>
          </w:p>
        </w:tc>
      </w:tr>
      <w:tr w:rsidR="00C263D3" w14:paraId="0A28C7D9" w14:textId="77777777" w:rsidTr="00126CAB">
        <w:trPr>
          <w:trHeight w:val="417"/>
        </w:trPr>
        <w:tc>
          <w:tcPr>
            <w:tcW w:w="1074" w:type="dxa"/>
          </w:tcPr>
          <w:p w14:paraId="00435792" w14:textId="59879417" w:rsidR="00C263D3" w:rsidRDefault="00C263D3" w:rsidP="00F92DBD">
            <w:r>
              <w:t>1</w:t>
            </w:r>
          </w:p>
        </w:tc>
        <w:tc>
          <w:tcPr>
            <w:tcW w:w="4442" w:type="dxa"/>
            <w:vAlign w:val="center"/>
          </w:tcPr>
          <w:p w14:paraId="32831F1B" w14:textId="2DB9A069" w:rsidR="00C263D3" w:rsidRDefault="00C263D3" w:rsidP="00102161">
            <w:pPr>
              <w:jc w:val="both"/>
            </w:pPr>
            <w:r>
              <w:t>TDL1012 Türk Dili II</w:t>
            </w:r>
          </w:p>
        </w:tc>
        <w:tc>
          <w:tcPr>
            <w:tcW w:w="4627" w:type="dxa"/>
            <w:vAlign w:val="center"/>
          </w:tcPr>
          <w:p w14:paraId="6B4D28F2" w14:textId="56AF0887" w:rsidR="00C263D3" w:rsidRPr="00C263D3" w:rsidRDefault="00C263D3" w:rsidP="00DF5F41">
            <w:proofErr w:type="spellStart"/>
            <w:r w:rsidRPr="00C263D3">
              <w:t>Öğr</w:t>
            </w:r>
            <w:proofErr w:type="spellEnd"/>
            <w:r w:rsidRPr="00C263D3">
              <w:t>. Gör. Osman ŞENTÜRK</w:t>
            </w:r>
          </w:p>
        </w:tc>
      </w:tr>
      <w:tr w:rsidR="00C263D3" w14:paraId="607EAEA2" w14:textId="77777777" w:rsidTr="00126CAB">
        <w:trPr>
          <w:trHeight w:val="417"/>
        </w:trPr>
        <w:tc>
          <w:tcPr>
            <w:tcW w:w="1074" w:type="dxa"/>
          </w:tcPr>
          <w:p w14:paraId="62F22D8F" w14:textId="4A513FDC" w:rsidR="00C263D3" w:rsidRDefault="00C263D3" w:rsidP="00F92DBD">
            <w:r>
              <w:t>1</w:t>
            </w:r>
          </w:p>
        </w:tc>
        <w:tc>
          <w:tcPr>
            <w:tcW w:w="4442" w:type="dxa"/>
            <w:vAlign w:val="center"/>
          </w:tcPr>
          <w:p w14:paraId="7FCAA2BC" w14:textId="67B5F3A7" w:rsidR="00C263D3" w:rsidRDefault="00C263D3" w:rsidP="00102161">
            <w:pPr>
              <w:jc w:val="both"/>
            </w:pPr>
            <w:r>
              <w:t>YDL1014 Yabancı Dil II</w:t>
            </w:r>
          </w:p>
        </w:tc>
        <w:tc>
          <w:tcPr>
            <w:tcW w:w="4627" w:type="dxa"/>
            <w:vAlign w:val="center"/>
          </w:tcPr>
          <w:p w14:paraId="1BD1F3B2" w14:textId="1FE1F761" w:rsidR="00C263D3" w:rsidRPr="00C263D3" w:rsidRDefault="00C263D3" w:rsidP="00DF5F41">
            <w:proofErr w:type="spellStart"/>
            <w:r w:rsidRPr="00126CAB">
              <w:t>Öğr</w:t>
            </w:r>
            <w:proofErr w:type="spellEnd"/>
            <w:r w:rsidRPr="00126CAB">
              <w:t>. Gör. Mahmut Metin AKSAN</w:t>
            </w:r>
          </w:p>
        </w:tc>
      </w:tr>
      <w:tr w:rsidR="003D5852" w14:paraId="43654948" w14:textId="77777777" w:rsidTr="00126CAB">
        <w:trPr>
          <w:trHeight w:val="417"/>
        </w:trPr>
        <w:tc>
          <w:tcPr>
            <w:tcW w:w="1074" w:type="dxa"/>
          </w:tcPr>
          <w:p w14:paraId="3A369D24" w14:textId="77777777" w:rsidR="003D5852" w:rsidRDefault="003D5852" w:rsidP="00F92DBD"/>
        </w:tc>
        <w:tc>
          <w:tcPr>
            <w:tcW w:w="4442" w:type="dxa"/>
            <w:vAlign w:val="center"/>
          </w:tcPr>
          <w:p w14:paraId="5C3730B0" w14:textId="77777777" w:rsidR="003D5852" w:rsidRDefault="003D5852" w:rsidP="00102161">
            <w:pPr>
              <w:jc w:val="both"/>
            </w:pPr>
          </w:p>
        </w:tc>
        <w:tc>
          <w:tcPr>
            <w:tcW w:w="4627" w:type="dxa"/>
            <w:vAlign w:val="center"/>
          </w:tcPr>
          <w:p w14:paraId="4C53BC22" w14:textId="77777777" w:rsidR="003D5852" w:rsidRDefault="003D5852" w:rsidP="00DF5F41"/>
        </w:tc>
      </w:tr>
      <w:tr w:rsidR="00126CAB" w14:paraId="4B83863E" w14:textId="77777777" w:rsidTr="00126CAB">
        <w:trPr>
          <w:trHeight w:val="417"/>
        </w:trPr>
        <w:tc>
          <w:tcPr>
            <w:tcW w:w="1074" w:type="dxa"/>
          </w:tcPr>
          <w:p w14:paraId="0D3C994A" w14:textId="0FC1C45B" w:rsidR="00126CAB" w:rsidRDefault="00126CAB" w:rsidP="00F92DBD">
            <w:r>
              <w:t>2</w:t>
            </w:r>
          </w:p>
        </w:tc>
        <w:tc>
          <w:tcPr>
            <w:tcW w:w="4442" w:type="dxa"/>
            <w:vAlign w:val="center"/>
          </w:tcPr>
          <w:p w14:paraId="68D17636" w14:textId="6737697F" w:rsidR="00126CAB" w:rsidRDefault="00126CAB" w:rsidP="00F92DBD">
            <w:r>
              <w:t>HIR2002 Kurumsal İletişim</w:t>
            </w:r>
          </w:p>
        </w:tc>
        <w:tc>
          <w:tcPr>
            <w:tcW w:w="4627" w:type="dxa"/>
            <w:vAlign w:val="center"/>
          </w:tcPr>
          <w:p w14:paraId="46B0D6A6" w14:textId="0B8D1401" w:rsidR="00126CAB" w:rsidRDefault="00126CAB" w:rsidP="00F92DBD">
            <w:proofErr w:type="spellStart"/>
            <w:proofErr w:type="gramStart"/>
            <w:r w:rsidRPr="00D9731C">
              <w:t>Dr.Öğr.Üyesi</w:t>
            </w:r>
            <w:proofErr w:type="spellEnd"/>
            <w:proofErr w:type="gramEnd"/>
            <w:r w:rsidRPr="00D9731C">
              <w:t xml:space="preserve"> Nesrin CANPOLAT</w:t>
            </w:r>
          </w:p>
        </w:tc>
      </w:tr>
      <w:tr w:rsidR="00126CAB" w14:paraId="34912AAB" w14:textId="77777777" w:rsidTr="00126CAB">
        <w:trPr>
          <w:trHeight w:val="417"/>
        </w:trPr>
        <w:tc>
          <w:tcPr>
            <w:tcW w:w="1074" w:type="dxa"/>
          </w:tcPr>
          <w:p w14:paraId="79ED6C75" w14:textId="401EABB3" w:rsidR="00126CAB" w:rsidRDefault="00126CAB" w:rsidP="00F92DBD">
            <w:r>
              <w:t>2</w:t>
            </w:r>
          </w:p>
        </w:tc>
        <w:tc>
          <w:tcPr>
            <w:tcW w:w="4442" w:type="dxa"/>
            <w:vAlign w:val="center"/>
          </w:tcPr>
          <w:p w14:paraId="2466BAF8" w14:textId="30B8DC0D" w:rsidR="00126CAB" w:rsidRDefault="00126CAB" w:rsidP="00F92DBD">
            <w:r>
              <w:t>HIR2004 İletişim Araştırmaları</w:t>
            </w:r>
          </w:p>
        </w:tc>
        <w:tc>
          <w:tcPr>
            <w:tcW w:w="4627" w:type="dxa"/>
            <w:vAlign w:val="center"/>
          </w:tcPr>
          <w:p w14:paraId="141F7651" w14:textId="688DD3A5" w:rsidR="00126CAB" w:rsidRDefault="00126CAB" w:rsidP="00F92DBD">
            <w:proofErr w:type="spellStart"/>
            <w:proofErr w:type="gramStart"/>
            <w:r w:rsidRPr="00D9731C">
              <w:t>Dr.Öğr.Üyesi</w:t>
            </w:r>
            <w:proofErr w:type="spellEnd"/>
            <w:proofErr w:type="gramEnd"/>
            <w:r w:rsidRPr="00D9731C">
              <w:t xml:space="preserve"> </w:t>
            </w:r>
            <w:r>
              <w:t>Duygu ÜNALAN</w:t>
            </w:r>
          </w:p>
        </w:tc>
      </w:tr>
      <w:tr w:rsidR="00126CAB" w14:paraId="475CEB20" w14:textId="77777777" w:rsidTr="00126CAB">
        <w:trPr>
          <w:trHeight w:val="417"/>
        </w:trPr>
        <w:tc>
          <w:tcPr>
            <w:tcW w:w="1074" w:type="dxa"/>
          </w:tcPr>
          <w:p w14:paraId="5F7729AA" w14:textId="52B4F447" w:rsidR="00126CAB" w:rsidRDefault="00126CAB" w:rsidP="00F92DBD">
            <w:r>
              <w:t>2</w:t>
            </w:r>
          </w:p>
        </w:tc>
        <w:tc>
          <w:tcPr>
            <w:tcW w:w="4442" w:type="dxa"/>
            <w:vAlign w:val="center"/>
          </w:tcPr>
          <w:p w14:paraId="79865AD6" w14:textId="58E49E21" w:rsidR="00126CAB" w:rsidRDefault="00126CAB" w:rsidP="00F92DBD">
            <w:r>
              <w:t>HIR 2006 Reklam Metin Yazarlığı</w:t>
            </w:r>
          </w:p>
        </w:tc>
        <w:tc>
          <w:tcPr>
            <w:tcW w:w="4627" w:type="dxa"/>
            <w:vAlign w:val="center"/>
          </w:tcPr>
          <w:p w14:paraId="3257BC27" w14:textId="501921C0" w:rsidR="00126CAB" w:rsidRPr="00D9731C" w:rsidRDefault="00126CAB" w:rsidP="00F92DBD">
            <w:proofErr w:type="spellStart"/>
            <w:proofErr w:type="gramStart"/>
            <w:r w:rsidRPr="00D9731C">
              <w:t>Dr.Öğr.Üyesi</w:t>
            </w:r>
            <w:proofErr w:type="spellEnd"/>
            <w:proofErr w:type="gramEnd"/>
            <w:r w:rsidRPr="00D9731C">
              <w:t xml:space="preserve"> Işıl HORZUM KOŞAR</w:t>
            </w:r>
          </w:p>
        </w:tc>
      </w:tr>
      <w:tr w:rsidR="00126CAB" w14:paraId="5F6DA898" w14:textId="77777777" w:rsidTr="00126CAB">
        <w:trPr>
          <w:trHeight w:val="417"/>
        </w:trPr>
        <w:tc>
          <w:tcPr>
            <w:tcW w:w="1074" w:type="dxa"/>
          </w:tcPr>
          <w:p w14:paraId="354CB686" w14:textId="0CE9A756" w:rsidR="00126CAB" w:rsidRDefault="00126CAB" w:rsidP="00F92DBD">
            <w:r>
              <w:t>2</w:t>
            </w:r>
          </w:p>
        </w:tc>
        <w:tc>
          <w:tcPr>
            <w:tcW w:w="4442" w:type="dxa"/>
            <w:vAlign w:val="center"/>
          </w:tcPr>
          <w:p w14:paraId="5B02F152" w14:textId="6BDC70B7" w:rsidR="00126CAB" w:rsidRDefault="00126CAB" w:rsidP="00F92DBD">
            <w:r>
              <w:t>HIR2008 Grafik Tasarım II</w:t>
            </w:r>
          </w:p>
        </w:tc>
        <w:tc>
          <w:tcPr>
            <w:tcW w:w="4627" w:type="dxa"/>
            <w:vAlign w:val="center"/>
          </w:tcPr>
          <w:p w14:paraId="1AF0AAF0" w14:textId="2B543CA1" w:rsidR="00126CAB" w:rsidRPr="00D9731C" w:rsidRDefault="00126CAB" w:rsidP="00F92DBD">
            <w:proofErr w:type="spellStart"/>
            <w:r w:rsidRPr="00D9731C">
              <w:t>Öğr.Gör</w:t>
            </w:r>
            <w:proofErr w:type="spellEnd"/>
            <w:r w:rsidRPr="00D9731C">
              <w:t>. Recep TETİR</w:t>
            </w:r>
          </w:p>
        </w:tc>
      </w:tr>
      <w:tr w:rsidR="00126CAB" w14:paraId="7D559091" w14:textId="77777777" w:rsidTr="00126CAB">
        <w:trPr>
          <w:trHeight w:val="417"/>
        </w:trPr>
        <w:tc>
          <w:tcPr>
            <w:tcW w:w="1074" w:type="dxa"/>
          </w:tcPr>
          <w:p w14:paraId="52A4FF8F" w14:textId="1B321F37" w:rsidR="00126CAB" w:rsidRDefault="00126CAB" w:rsidP="00F92DBD">
            <w:r>
              <w:lastRenderedPageBreak/>
              <w:t>2</w:t>
            </w:r>
          </w:p>
        </w:tc>
        <w:tc>
          <w:tcPr>
            <w:tcW w:w="4442" w:type="dxa"/>
            <w:vAlign w:val="center"/>
          </w:tcPr>
          <w:p w14:paraId="1EECF641" w14:textId="3212ED9B" w:rsidR="00126CAB" w:rsidRDefault="00126CAB" w:rsidP="00F92DBD">
            <w:r>
              <w:t>HIR 2010 Pazarlama İletişimi</w:t>
            </w:r>
          </w:p>
        </w:tc>
        <w:tc>
          <w:tcPr>
            <w:tcW w:w="4627" w:type="dxa"/>
            <w:vAlign w:val="center"/>
          </w:tcPr>
          <w:p w14:paraId="03AFE546" w14:textId="2A4D87B4" w:rsidR="00126CAB" w:rsidRPr="00D9731C" w:rsidRDefault="00126CAB" w:rsidP="00F92DBD">
            <w:proofErr w:type="spellStart"/>
            <w:proofErr w:type="gramStart"/>
            <w:r w:rsidRPr="00D9731C">
              <w:t>Dr.Öğr.Üyesi</w:t>
            </w:r>
            <w:proofErr w:type="spellEnd"/>
            <w:proofErr w:type="gramEnd"/>
            <w:r w:rsidRPr="00D9731C">
              <w:t xml:space="preserve"> Perihan ŞIKER</w:t>
            </w:r>
          </w:p>
        </w:tc>
      </w:tr>
      <w:tr w:rsidR="00126CAB" w14:paraId="7C3EC526" w14:textId="77777777" w:rsidTr="00126CAB">
        <w:trPr>
          <w:trHeight w:val="417"/>
        </w:trPr>
        <w:tc>
          <w:tcPr>
            <w:tcW w:w="1074" w:type="dxa"/>
          </w:tcPr>
          <w:p w14:paraId="2E14EFBA" w14:textId="0F1E4F26" w:rsidR="00126CAB" w:rsidRDefault="00126CAB" w:rsidP="00F92DBD">
            <w:r>
              <w:t>2</w:t>
            </w:r>
          </w:p>
        </w:tc>
        <w:tc>
          <w:tcPr>
            <w:tcW w:w="4442" w:type="dxa"/>
            <w:vAlign w:val="center"/>
          </w:tcPr>
          <w:p w14:paraId="743D7029" w14:textId="6FD74C7C" w:rsidR="00126CAB" w:rsidRDefault="00126CAB" w:rsidP="00F92DBD">
            <w:r>
              <w:t>HIR2012 Mesleki Yabancı Dil</w:t>
            </w:r>
          </w:p>
        </w:tc>
        <w:tc>
          <w:tcPr>
            <w:tcW w:w="4627" w:type="dxa"/>
            <w:vAlign w:val="center"/>
          </w:tcPr>
          <w:p w14:paraId="7404BA92" w14:textId="55DA9101" w:rsidR="00126CAB" w:rsidRPr="00F92DBD" w:rsidRDefault="00126CAB" w:rsidP="00F92DBD">
            <w:pPr>
              <w:tabs>
                <w:tab w:val="left" w:pos="284"/>
              </w:tabs>
              <w:spacing w:line="276" w:lineRule="auto"/>
              <w:rPr>
                <w:rFonts w:cs="Calibri"/>
              </w:rPr>
            </w:pPr>
            <w:proofErr w:type="spellStart"/>
            <w:r w:rsidRPr="00F92DBD">
              <w:rPr>
                <w:rFonts w:cs="Calibri"/>
              </w:rPr>
              <w:t>Öğr</w:t>
            </w:r>
            <w:proofErr w:type="spellEnd"/>
            <w:r w:rsidRPr="00F92DBD">
              <w:rPr>
                <w:rFonts w:cs="Calibri"/>
              </w:rPr>
              <w:t>. Gör. Mahmut Metin AKSAN</w:t>
            </w:r>
          </w:p>
        </w:tc>
      </w:tr>
      <w:tr w:rsidR="00126CAB" w14:paraId="16985EFE" w14:textId="77777777" w:rsidTr="00126CAB">
        <w:trPr>
          <w:trHeight w:val="417"/>
        </w:trPr>
        <w:tc>
          <w:tcPr>
            <w:tcW w:w="1074" w:type="dxa"/>
          </w:tcPr>
          <w:p w14:paraId="642C363C" w14:textId="6E810672" w:rsidR="00126CAB" w:rsidRDefault="00126CAB" w:rsidP="00F92DBD">
            <w:r>
              <w:t>2</w:t>
            </w:r>
          </w:p>
        </w:tc>
        <w:tc>
          <w:tcPr>
            <w:tcW w:w="4442" w:type="dxa"/>
            <w:vAlign w:val="center"/>
          </w:tcPr>
          <w:p w14:paraId="0F297B42" w14:textId="24470ECA" w:rsidR="00126CAB" w:rsidRDefault="00126CAB" w:rsidP="00F92DBD">
            <w:r w:rsidRPr="00102161">
              <w:t>Halkla İlişkiler Uygulamaları</w:t>
            </w:r>
          </w:p>
        </w:tc>
        <w:tc>
          <w:tcPr>
            <w:tcW w:w="4627" w:type="dxa"/>
            <w:vAlign w:val="center"/>
          </w:tcPr>
          <w:p w14:paraId="456A5630" w14:textId="483169B9" w:rsidR="00126CAB" w:rsidRPr="00D9731C" w:rsidRDefault="00126CAB" w:rsidP="00F92DBD">
            <w:proofErr w:type="spellStart"/>
            <w:proofErr w:type="gramStart"/>
            <w:r w:rsidRPr="00D9731C">
              <w:t>Dr.Öğr.Üyesi</w:t>
            </w:r>
            <w:proofErr w:type="spellEnd"/>
            <w:proofErr w:type="gramEnd"/>
            <w:r w:rsidRPr="00D9731C">
              <w:t xml:space="preserve"> Nesrin CANPOLAT</w:t>
            </w:r>
          </w:p>
        </w:tc>
      </w:tr>
      <w:tr w:rsidR="00126CAB" w14:paraId="74D7BAD9" w14:textId="77777777" w:rsidTr="00126CAB">
        <w:trPr>
          <w:trHeight w:val="417"/>
        </w:trPr>
        <w:tc>
          <w:tcPr>
            <w:tcW w:w="1074" w:type="dxa"/>
          </w:tcPr>
          <w:p w14:paraId="6F97DA81" w14:textId="77777777" w:rsidR="00126CAB" w:rsidRDefault="00126CAB" w:rsidP="00F92DBD"/>
        </w:tc>
        <w:tc>
          <w:tcPr>
            <w:tcW w:w="4442" w:type="dxa"/>
            <w:vAlign w:val="center"/>
          </w:tcPr>
          <w:p w14:paraId="2FA6674C" w14:textId="77777777" w:rsidR="00126CAB" w:rsidRDefault="00126CAB" w:rsidP="00F92DBD"/>
        </w:tc>
        <w:tc>
          <w:tcPr>
            <w:tcW w:w="4627" w:type="dxa"/>
            <w:vAlign w:val="center"/>
          </w:tcPr>
          <w:p w14:paraId="1DD59FC2" w14:textId="77777777" w:rsidR="00126CAB" w:rsidRPr="00D9731C" w:rsidRDefault="00126CAB" w:rsidP="00F92DBD"/>
        </w:tc>
      </w:tr>
      <w:tr w:rsidR="00126CAB" w14:paraId="24094393" w14:textId="77777777" w:rsidTr="00126CAB">
        <w:trPr>
          <w:trHeight w:val="417"/>
        </w:trPr>
        <w:tc>
          <w:tcPr>
            <w:tcW w:w="1074" w:type="dxa"/>
          </w:tcPr>
          <w:p w14:paraId="5CD82C39" w14:textId="12721481" w:rsidR="00126CAB" w:rsidRDefault="00126CAB" w:rsidP="00F92DBD">
            <w:r>
              <w:t>3</w:t>
            </w:r>
          </w:p>
        </w:tc>
        <w:tc>
          <w:tcPr>
            <w:tcW w:w="4442" w:type="dxa"/>
            <w:vAlign w:val="center"/>
          </w:tcPr>
          <w:p w14:paraId="6C256869" w14:textId="0C415418" w:rsidR="00126CAB" w:rsidRDefault="00126CAB" w:rsidP="00F92DBD">
            <w:r>
              <w:t>HIR3002 Diksiyon</w:t>
            </w:r>
          </w:p>
        </w:tc>
        <w:tc>
          <w:tcPr>
            <w:tcW w:w="4627" w:type="dxa"/>
            <w:vAlign w:val="center"/>
          </w:tcPr>
          <w:p w14:paraId="72237EF3" w14:textId="3F6F1D38" w:rsidR="00126CAB" w:rsidRPr="00D9731C" w:rsidRDefault="00126CAB" w:rsidP="00F92DBD"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>. Üyesi Lokman ZOR</w:t>
            </w:r>
          </w:p>
        </w:tc>
      </w:tr>
      <w:tr w:rsidR="00126CAB" w14:paraId="47E2E5AA" w14:textId="77777777" w:rsidTr="00126CAB">
        <w:trPr>
          <w:trHeight w:val="417"/>
        </w:trPr>
        <w:tc>
          <w:tcPr>
            <w:tcW w:w="1074" w:type="dxa"/>
          </w:tcPr>
          <w:p w14:paraId="05025E57" w14:textId="78ACA6D6" w:rsidR="00126CAB" w:rsidRDefault="00126CAB" w:rsidP="00F92DBD">
            <w:r>
              <w:t>3</w:t>
            </w:r>
          </w:p>
        </w:tc>
        <w:tc>
          <w:tcPr>
            <w:tcW w:w="4442" w:type="dxa"/>
            <w:vAlign w:val="center"/>
          </w:tcPr>
          <w:p w14:paraId="46E9E9F9" w14:textId="66918BCA" w:rsidR="00126CAB" w:rsidRDefault="00126CAB" w:rsidP="00F92DBD">
            <w:r>
              <w:t>HIR3004 Medya Planlama</w:t>
            </w:r>
          </w:p>
        </w:tc>
        <w:tc>
          <w:tcPr>
            <w:tcW w:w="4627" w:type="dxa"/>
            <w:vAlign w:val="center"/>
          </w:tcPr>
          <w:p w14:paraId="16C1E268" w14:textId="72B5BDE7" w:rsidR="00126CAB" w:rsidRPr="00D9731C" w:rsidRDefault="00126CAB" w:rsidP="00F92DBD">
            <w:r>
              <w:t>Doç. Dr. Elif ŞEŞEN</w:t>
            </w:r>
          </w:p>
        </w:tc>
      </w:tr>
      <w:tr w:rsidR="00126CAB" w14:paraId="2758F61B" w14:textId="77777777" w:rsidTr="00126CAB">
        <w:trPr>
          <w:trHeight w:val="417"/>
        </w:trPr>
        <w:tc>
          <w:tcPr>
            <w:tcW w:w="1074" w:type="dxa"/>
          </w:tcPr>
          <w:p w14:paraId="6656AA37" w14:textId="122224A6" w:rsidR="00126CAB" w:rsidRDefault="00126CAB" w:rsidP="00F92DBD">
            <w:r>
              <w:t>3</w:t>
            </w:r>
          </w:p>
        </w:tc>
        <w:tc>
          <w:tcPr>
            <w:tcW w:w="4442" w:type="dxa"/>
            <w:vAlign w:val="center"/>
          </w:tcPr>
          <w:p w14:paraId="25CCF4F2" w14:textId="2E756571" w:rsidR="00126CAB" w:rsidRDefault="00126CAB" w:rsidP="0013190F">
            <w:r w:rsidRPr="000774CD">
              <w:t>HIR 3034 Sosyal Sorumluluk</w:t>
            </w:r>
          </w:p>
        </w:tc>
        <w:tc>
          <w:tcPr>
            <w:tcW w:w="4627" w:type="dxa"/>
            <w:vAlign w:val="center"/>
          </w:tcPr>
          <w:p w14:paraId="42DDB025" w14:textId="2E368587" w:rsidR="00126CAB" w:rsidRPr="00D9731C" w:rsidRDefault="00126CAB" w:rsidP="0013190F">
            <w:proofErr w:type="spellStart"/>
            <w:proofErr w:type="gramStart"/>
            <w:r w:rsidRPr="00D9731C">
              <w:t>Dr.Öğr.Üyesi</w:t>
            </w:r>
            <w:proofErr w:type="spellEnd"/>
            <w:proofErr w:type="gramEnd"/>
            <w:r w:rsidRPr="00D9731C">
              <w:t xml:space="preserve"> Işıl HORZUM KOŞAR</w:t>
            </w:r>
          </w:p>
        </w:tc>
      </w:tr>
      <w:tr w:rsidR="00126CAB" w14:paraId="4B717BF3" w14:textId="77777777" w:rsidTr="00126CAB">
        <w:trPr>
          <w:trHeight w:val="417"/>
        </w:trPr>
        <w:tc>
          <w:tcPr>
            <w:tcW w:w="1074" w:type="dxa"/>
          </w:tcPr>
          <w:p w14:paraId="01219B37" w14:textId="42A2C3B6" w:rsidR="00126CAB" w:rsidRDefault="00126CAB" w:rsidP="00F92DBD">
            <w:r>
              <w:t>3</w:t>
            </w:r>
          </w:p>
        </w:tc>
        <w:tc>
          <w:tcPr>
            <w:tcW w:w="4442" w:type="dxa"/>
          </w:tcPr>
          <w:p w14:paraId="014C4B82" w14:textId="1DCA1777" w:rsidR="00126CAB" w:rsidRPr="000774CD" w:rsidRDefault="00126CAB" w:rsidP="00F92DBD">
            <w:r w:rsidRPr="00102161">
              <w:t>HIR3006 Radyo ve Televizyonda Reklam Teknikleri</w:t>
            </w:r>
          </w:p>
        </w:tc>
        <w:tc>
          <w:tcPr>
            <w:tcW w:w="4627" w:type="dxa"/>
          </w:tcPr>
          <w:p w14:paraId="1359D7D9" w14:textId="77777777" w:rsidR="00126CAB" w:rsidRPr="00F92DBD" w:rsidRDefault="00126CAB" w:rsidP="00F92DBD">
            <w:pPr>
              <w:tabs>
                <w:tab w:val="left" w:pos="284"/>
              </w:tabs>
              <w:spacing w:line="276" w:lineRule="auto"/>
              <w:rPr>
                <w:rFonts w:cs="Calibri"/>
                <w:color w:val="000000"/>
              </w:rPr>
            </w:pPr>
            <w:proofErr w:type="spellStart"/>
            <w:r w:rsidRPr="00F92DBD">
              <w:rPr>
                <w:rFonts w:cs="Calibri"/>
                <w:color w:val="000000"/>
              </w:rPr>
              <w:t>Öğr</w:t>
            </w:r>
            <w:proofErr w:type="spellEnd"/>
            <w:r w:rsidRPr="00F92DBD">
              <w:rPr>
                <w:rFonts w:cs="Calibri"/>
                <w:color w:val="000000"/>
              </w:rPr>
              <w:t>. Gör. Olcay OĞUZ</w:t>
            </w:r>
          </w:p>
          <w:p w14:paraId="66F9691B" w14:textId="5554B691" w:rsidR="00126CAB" w:rsidRPr="000774CD" w:rsidRDefault="00126CAB" w:rsidP="00F92DBD"/>
        </w:tc>
      </w:tr>
      <w:tr w:rsidR="00045F00" w14:paraId="45C96D29" w14:textId="77777777" w:rsidTr="00126CAB">
        <w:trPr>
          <w:trHeight w:val="417"/>
        </w:trPr>
        <w:tc>
          <w:tcPr>
            <w:tcW w:w="1074" w:type="dxa"/>
          </w:tcPr>
          <w:p w14:paraId="3AED4F49" w14:textId="5B6D94CF" w:rsidR="00045F00" w:rsidRDefault="00045F00" w:rsidP="00F92DBD">
            <w:r>
              <w:t>3</w:t>
            </w:r>
          </w:p>
        </w:tc>
        <w:tc>
          <w:tcPr>
            <w:tcW w:w="4442" w:type="dxa"/>
          </w:tcPr>
          <w:p w14:paraId="3D076814" w14:textId="1C7059C0" w:rsidR="00045F00" w:rsidRPr="00102161" w:rsidRDefault="00045F00" w:rsidP="00F92DBD">
            <w:r>
              <w:t>Girişimcilik</w:t>
            </w:r>
          </w:p>
        </w:tc>
        <w:tc>
          <w:tcPr>
            <w:tcW w:w="4627" w:type="dxa"/>
          </w:tcPr>
          <w:p w14:paraId="6030A8D2" w14:textId="77777777" w:rsidR="00045F00" w:rsidRPr="00F92DBD" w:rsidRDefault="00045F00" w:rsidP="00F92DBD">
            <w:pPr>
              <w:tabs>
                <w:tab w:val="left" w:pos="284"/>
              </w:tabs>
              <w:spacing w:line="276" w:lineRule="auto"/>
              <w:rPr>
                <w:rFonts w:cs="Calibri"/>
                <w:color w:val="000000"/>
              </w:rPr>
            </w:pPr>
          </w:p>
        </w:tc>
      </w:tr>
      <w:tr w:rsidR="00126CAB" w14:paraId="3B18933B" w14:textId="77777777" w:rsidTr="00126CAB">
        <w:trPr>
          <w:trHeight w:val="417"/>
        </w:trPr>
        <w:tc>
          <w:tcPr>
            <w:tcW w:w="1074" w:type="dxa"/>
          </w:tcPr>
          <w:p w14:paraId="39466BFB" w14:textId="77777777" w:rsidR="00126CAB" w:rsidRDefault="00126CAB" w:rsidP="00F92DBD"/>
        </w:tc>
        <w:tc>
          <w:tcPr>
            <w:tcW w:w="4442" w:type="dxa"/>
          </w:tcPr>
          <w:p w14:paraId="5DA953A0" w14:textId="77777777" w:rsidR="00126CAB" w:rsidRDefault="00126CAB" w:rsidP="00F92DBD"/>
        </w:tc>
        <w:tc>
          <w:tcPr>
            <w:tcW w:w="4627" w:type="dxa"/>
          </w:tcPr>
          <w:p w14:paraId="43F9F9FD" w14:textId="77777777" w:rsidR="00126CAB" w:rsidRDefault="00126CAB" w:rsidP="00F92DBD"/>
        </w:tc>
      </w:tr>
      <w:tr w:rsidR="00126CAB" w14:paraId="730A9CEC" w14:textId="77777777" w:rsidTr="00126CAB">
        <w:trPr>
          <w:trHeight w:val="417"/>
        </w:trPr>
        <w:tc>
          <w:tcPr>
            <w:tcW w:w="1074" w:type="dxa"/>
          </w:tcPr>
          <w:p w14:paraId="4C9834AB" w14:textId="79330643" w:rsidR="00126CAB" w:rsidRDefault="00126CAB" w:rsidP="00F92DBD">
            <w:r>
              <w:t>4</w:t>
            </w:r>
          </w:p>
        </w:tc>
        <w:tc>
          <w:tcPr>
            <w:tcW w:w="4442" w:type="dxa"/>
            <w:vAlign w:val="center"/>
          </w:tcPr>
          <w:p w14:paraId="06295665" w14:textId="3D8CAFA6" w:rsidR="00126CAB" w:rsidRDefault="00126CAB" w:rsidP="00F92DBD">
            <w:r>
              <w:t>HIR4036 Çevre ve Politikaları</w:t>
            </w:r>
          </w:p>
        </w:tc>
        <w:tc>
          <w:tcPr>
            <w:tcW w:w="4627" w:type="dxa"/>
          </w:tcPr>
          <w:p w14:paraId="7AE42519" w14:textId="39D42CBF" w:rsidR="00126CAB" w:rsidRDefault="00126CAB" w:rsidP="00F92DBD">
            <w:proofErr w:type="spellStart"/>
            <w:proofErr w:type="gramStart"/>
            <w:r w:rsidRPr="00F92DBD">
              <w:t>Dr.Öğr.Üyesi</w:t>
            </w:r>
            <w:proofErr w:type="spellEnd"/>
            <w:proofErr w:type="gramEnd"/>
            <w:r w:rsidRPr="00F92DBD">
              <w:t xml:space="preserve"> Abdullah KARATAŞ</w:t>
            </w:r>
          </w:p>
        </w:tc>
      </w:tr>
      <w:tr w:rsidR="00126CAB" w14:paraId="622A346E" w14:textId="77777777" w:rsidTr="00126CAB">
        <w:trPr>
          <w:trHeight w:val="417"/>
        </w:trPr>
        <w:tc>
          <w:tcPr>
            <w:tcW w:w="1074" w:type="dxa"/>
          </w:tcPr>
          <w:p w14:paraId="03FC99C3" w14:textId="082A5574" w:rsidR="00126CAB" w:rsidRDefault="00126CAB" w:rsidP="00F92DBD">
            <w:r>
              <w:t>4</w:t>
            </w:r>
          </w:p>
        </w:tc>
        <w:tc>
          <w:tcPr>
            <w:tcW w:w="4442" w:type="dxa"/>
            <w:vAlign w:val="center"/>
          </w:tcPr>
          <w:p w14:paraId="0CA390E7" w14:textId="53BD8E18" w:rsidR="00126CAB" w:rsidRDefault="00126CAB" w:rsidP="00F92DBD">
            <w:r>
              <w:t>HIR4034 Yeni İletişim Teknolojileri</w:t>
            </w:r>
          </w:p>
        </w:tc>
        <w:tc>
          <w:tcPr>
            <w:tcW w:w="4627" w:type="dxa"/>
          </w:tcPr>
          <w:p w14:paraId="79FAB732" w14:textId="37051138" w:rsidR="00126CAB" w:rsidRDefault="00126CAB" w:rsidP="00F92DBD"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>. Üyesi Songül OMUR</w:t>
            </w:r>
          </w:p>
        </w:tc>
      </w:tr>
      <w:tr w:rsidR="00126CAB" w14:paraId="31D60470" w14:textId="77777777" w:rsidTr="00126CAB">
        <w:trPr>
          <w:trHeight w:val="417"/>
        </w:trPr>
        <w:tc>
          <w:tcPr>
            <w:tcW w:w="1074" w:type="dxa"/>
          </w:tcPr>
          <w:p w14:paraId="63612E79" w14:textId="634C514A" w:rsidR="00126CAB" w:rsidRDefault="00126CAB" w:rsidP="00F92DBD">
            <w:r>
              <w:t>4</w:t>
            </w:r>
          </w:p>
        </w:tc>
        <w:tc>
          <w:tcPr>
            <w:tcW w:w="4442" w:type="dxa"/>
            <w:vAlign w:val="center"/>
          </w:tcPr>
          <w:p w14:paraId="2240C37B" w14:textId="2A011526" w:rsidR="00126CAB" w:rsidRDefault="00126CAB" w:rsidP="00F92DBD">
            <w:r>
              <w:t>HIR4030 Lobicilik</w:t>
            </w:r>
          </w:p>
        </w:tc>
        <w:tc>
          <w:tcPr>
            <w:tcW w:w="4627" w:type="dxa"/>
          </w:tcPr>
          <w:p w14:paraId="29981243" w14:textId="42A3ACE8" w:rsidR="00126CAB" w:rsidRDefault="00126CAB" w:rsidP="00F92DBD">
            <w:r>
              <w:t>Doç. Dr. Elif ŞEŞEN</w:t>
            </w:r>
          </w:p>
        </w:tc>
      </w:tr>
      <w:tr w:rsidR="00126CAB" w14:paraId="30DFE116" w14:textId="77777777" w:rsidTr="00126CAB">
        <w:trPr>
          <w:trHeight w:val="417"/>
        </w:trPr>
        <w:tc>
          <w:tcPr>
            <w:tcW w:w="1074" w:type="dxa"/>
          </w:tcPr>
          <w:p w14:paraId="2CA00BA7" w14:textId="01D77D58" w:rsidR="00126CAB" w:rsidRDefault="00126CAB" w:rsidP="00F92DBD">
            <w:r>
              <w:t>4</w:t>
            </w:r>
          </w:p>
        </w:tc>
        <w:tc>
          <w:tcPr>
            <w:tcW w:w="4442" w:type="dxa"/>
            <w:vAlign w:val="center"/>
          </w:tcPr>
          <w:p w14:paraId="12EBBEEB" w14:textId="130E80D3" w:rsidR="00126CAB" w:rsidRDefault="00126CAB" w:rsidP="00F92DBD">
            <w:r>
              <w:t>HIR4022 Ajans Yönetimi</w:t>
            </w:r>
          </w:p>
        </w:tc>
        <w:tc>
          <w:tcPr>
            <w:tcW w:w="4627" w:type="dxa"/>
          </w:tcPr>
          <w:p w14:paraId="7907E827" w14:textId="01C04B3B" w:rsidR="00126CAB" w:rsidRDefault="00126CAB" w:rsidP="00F92DBD"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 xml:space="preserve">. Üyesi </w:t>
            </w:r>
            <w:proofErr w:type="spellStart"/>
            <w:r>
              <w:t>Şeyhmus</w:t>
            </w:r>
            <w:proofErr w:type="spellEnd"/>
            <w:r>
              <w:t xml:space="preserve"> DOĞAN</w:t>
            </w:r>
          </w:p>
        </w:tc>
      </w:tr>
      <w:tr w:rsidR="00126CAB" w14:paraId="23ED57C1" w14:textId="77777777" w:rsidTr="00126CAB">
        <w:trPr>
          <w:trHeight w:val="417"/>
        </w:trPr>
        <w:tc>
          <w:tcPr>
            <w:tcW w:w="1074" w:type="dxa"/>
          </w:tcPr>
          <w:p w14:paraId="761C10F0" w14:textId="4912D633" w:rsidR="00126CAB" w:rsidRDefault="00126CAB" w:rsidP="00F92DBD">
            <w:r>
              <w:t>4</w:t>
            </w:r>
          </w:p>
        </w:tc>
        <w:tc>
          <w:tcPr>
            <w:tcW w:w="4442" w:type="dxa"/>
            <w:vAlign w:val="center"/>
          </w:tcPr>
          <w:p w14:paraId="2DC2B4A9" w14:textId="1E703819" w:rsidR="00126CAB" w:rsidRDefault="00126CAB" w:rsidP="00F92DBD">
            <w:r>
              <w:t>HIR4004 Reklam Filmi</w:t>
            </w:r>
          </w:p>
        </w:tc>
        <w:tc>
          <w:tcPr>
            <w:tcW w:w="4627" w:type="dxa"/>
          </w:tcPr>
          <w:p w14:paraId="21997969" w14:textId="01C412C1" w:rsidR="00126CAB" w:rsidRDefault="00126CAB" w:rsidP="00F92DBD"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>. Üyesi Yavuz AKYILDIZ</w:t>
            </w:r>
          </w:p>
        </w:tc>
      </w:tr>
      <w:tr w:rsidR="00126CAB" w14:paraId="6BA34F98" w14:textId="77777777" w:rsidTr="00126CAB">
        <w:trPr>
          <w:trHeight w:val="417"/>
        </w:trPr>
        <w:tc>
          <w:tcPr>
            <w:tcW w:w="1074" w:type="dxa"/>
          </w:tcPr>
          <w:p w14:paraId="51313E51" w14:textId="408C9A2D" w:rsidR="00126CAB" w:rsidRDefault="00126CAB" w:rsidP="00F92DBD">
            <w:r>
              <w:t>4</w:t>
            </w:r>
          </w:p>
        </w:tc>
        <w:tc>
          <w:tcPr>
            <w:tcW w:w="4442" w:type="dxa"/>
            <w:vAlign w:val="center"/>
          </w:tcPr>
          <w:p w14:paraId="69308A88" w14:textId="0D7A67A1" w:rsidR="00126CAB" w:rsidRDefault="00126CAB" w:rsidP="00F92DBD">
            <w:r>
              <w:t>HIR4000 Bitirme Tezi</w:t>
            </w:r>
          </w:p>
        </w:tc>
        <w:tc>
          <w:tcPr>
            <w:tcW w:w="4627" w:type="dxa"/>
          </w:tcPr>
          <w:p w14:paraId="063F6CD6" w14:textId="77777777" w:rsidR="00126CAB" w:rsidRDefault="00126CAB" w:rsidP="00F92DBD"/>
        </w:tc>
      </w:tr>
    </w:tbl>
    <w:p w14:paraId="3C154336" w14:textId="16C04BFB" w:rsidR="00B40DDB" w:rsidRDefault="00B40DDB" w:rsidP="00F92DBD">
      <w:pPr>
        <w:spacing w:after="0"/>
      </w:pPr>
    </w:p>
    <w:p w14:paraId="4FFBC76A" w14:textId="091E1390" w:rsidR="00B40DDB" w:rsidRDefault="00B40DDB" w:rsidP="00F92DBD">
      <w:pPr>
        <w:spacing w:after="0"/>
      </w:pPr>
    </w:p>
    <w:p w14:paraId="61E13DEC" w14:textId="77777777" w:rsidR="00B40DDB" w:rsidRDefault="00B40DDB" w:rsidP="00F92DBD">
      <w:pPr>
        <w:spacing w:after="0"/>
      </w:pPr>
      <w:bookmarkStart w:id="0" w:name="_GoBack"/>
      <w:bookmarkEnd w:id="0"/>
    </w:p>
    <w:sectPr w:rsidR="00B40DDB" w:rsidSect="00C263D3">
      <w:pgSz w:w="11906" w:h="16838"/>
      <w:pgMar w:top="1134" w:right="1133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124F2"/>
    <w:multiLevelType w:val="hybridMultilevel"/>
    <w:tmpl w:val="16E223D2"/>
    <w:lvl w:ilvl="0" w:tplc="71CC325E">
      <w:start w:val="1"/>
      <w:numFmt w:val="decimal"/>
      <w:lvlText w:val="%1."/>
      <w:lvlJc w:val="left"/>
      <w:pPr>
        <w:ind w:left="720" w:hanging="360"/>
      </w:pPr>
      <w:rPr>
        <w:b w:val="0"/>
        <w:sz w:val="14"/>
        <w:szCs w:val="1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38C"/>
    <w:rsid w:val="00045F00"/>
    <w:rsid w:val="00102161"/>
    <w:rsid w:val="00116965"/>
    <w:rsid w:val="00126CAB"/>
    <w:rsid w:val="0013190F"/>
    <w:rsid w:val="001568C6"/>
    <w:rsid w:val="00220B11"/>
    <w:rsid w:val="00247C91"/>
    <w:rsid w:val="002B7CA5"/>
    <w:rsid w:val="003D5852"/>
    <w:rsid w:val="003E71D5"/>
    <w:rsid w:val="003F59B1"/>
    <w:rsid w:val="004C3F4B"/>
    <w:rsid w:val="004E302A"/>
    <w:rsid w:val="00597922"/>
    <w:rsid w:val="005C3432"/>
    <w:rsid w:val="007A038C"/>
    <w:rsid w:val="007F7870"/>
    <w:rsid w:val="008144B5"/>
    <w:rsid w:val="008F0B25"/>
    <w:rsid w:val="00A02DAE"/>
    <w:rsid w:val="00A61FE6"/>
    <w:rsid w:val="00A743ED"/>
    <w:rsid w:val="00A755BE"/>
    <w:rsid w:val="00B40DDB"/>
    <w:rsid w:val="00BD1253"/>
    <w:rsid w:val="00BF1080"/>
    <w:rsid w:val="00C263D3"/>
    <w:rsid w:val="00C53B8A"/>
    <w:rsid w:val="00D839E0"/>
    <w:rsid w:val="00D9731C"/>
    <w:rsid w:val="00DF5F41"/>
    <w:rsid w:val="00E03385"/>
    <w:rsid w:val="00F0222E"/>
    <w:rsid w:val="00F2148A"/>
    <w:rsid w:val="00F92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391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20B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20B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</dc:creator>
  <cp:keywords/>
  <dc:description/>
  <cp:lastModifiedBy>HP</cp:lastModifiedBy>
  <cp:revision>29</cp:revision>
  <dcterms:created xsi:type="dcterms:W3CDTF">2020-03-17T11:09:00Z</dcterms:created>
  <dcterms:modified xsi:type="dcterms:W3CDTF">2020-04-06T07:57:00Z</dcterms:modified>
</cp:coreProperties>
</file>